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A0CA" w14:textId="138F5C23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Program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4EEF3AFD" w:rsidR="00E73DCF" w:rsidRPr="00BE1588" w:rsidRDefault="00E040EC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Fiber Optics</w:t>
      </w:r>
      <w:r w:rsidR="00152016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 Jargon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3B9CED07" w:rsidR="00EE73B4" w:rsidRPr="00CF79FB" w:rsidRDefault="004F28B3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Fiber Optics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6FCBC1A1" w:rsidR="00D23C31" w:rsidRPr="00DE3EF3" w:rsidRDefault="00152016" w:rsidP="001533E7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45-</w:t>
      </w:r>
      <w:r w:rsidR="002D4E1A">
        <w:rPr>
          <w:rFonts w:asciiTheme="minorHAnsi" w:hAnsiTheme="minorHAnsi" w:cstheme="minorHAnsi"/>
          <w:b w:val="0"/>
          <w:bCs/>
          <w:color w:val="auto"/>
        </w:rPr>
        <w:t>60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57140658" w14:textId="6867CBE7" w:rsidR="001260DF" w:rsidRPr="001260DF" w:rsidRDefault="001260DF" w:rsidP="001260DF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Correctly utilize specialized fiber optic terms</w:t>
      </w:r>
      <w:r w:rsidR="0015653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(jargon) as they apply in the field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790E45E9" w14:textId="6A4A45A6" w:rsidR="001417B6" w:rsidRPr="001260DF" w:rsidRDefault="004674C0" w:rsidP="001260DF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1260D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Recognize and apply systems of measurement </w:t>
      </w:r>
      <w:r w:rsidR="00D94CE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and their conversions </w:t>
      </w:r>
      <w:r w:rsidRPr="001260D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used in fiber optics.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6ABDDD9D" w14:textId="094B539A" w:rsidR="00F83C04" w:rsidRDefault="00C11859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 should be assessed based on participation in group discussions and activities</w:t>
      </w:r>
      <w:r w:rsidR="00F83C04" w:rsidRPr="00F83C0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448F9624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Prior to class, participants will need to read: </w:t>
      </w:r>
    </w:p>
    <w:p w14:paraId="4054B20A" w14:textId="3620DBD3" w:rsidR="00471142" w:rsidRDefault="001A57D7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712BA0">
        <w:rPr>
          <w:rFonts w:asciiTheme="minorHAnsi" w:eastAsia="Times New Roman" w:hAnsiTheme="minorHAnsi" w:cstheme="minorHAnsi"/>
          <w:b w:val="0"/>
          <w:sz w:val="24"/>
          <w:szCs w:val="24"/>
        </w:rPr>
        <w:t>Basic Overview</w:t>
      </w:r>
      <w:proofErr w:type="gramStart"/>
      <w:r w:rsidR="00712BA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712BA0">
        <w:fldChar w:fldCharType="begin"/>
      </w:r>
      <w:r w:rsidR="00712BA0">
        <w:instrText>HYPERLINK "https://www.thefoa.org/tech/ref/basic/basics.html"</w:instrText>
      </w:r>
      <w:r w:rsidR="00712BA0">
        <w:fldChar w:fldCharType="separate"/>
      </w:r>
      <w:r w:rsidR="00712BA0" w:rsidRPr="00E91AD1">
        <w:rPr>
          <w:rStyle w:val="Hyperlink"/>
          <w:b w:val="0"/>
          <w:bCs/>
          <w:sz w:val="24"/>
          <w:szCs w:val="24"/>
        </w:rPr>
        <w:t>https://www.thefoa.org/tech/ref/basic/basics.html</w:t>
      </w:r>
      <w:r w:rsidR="00712BA0">
        <w:rPr>
          <w:rStyle w:val="Hyperlink"/>
          <w:b w:val="0"/>
          <w:bCs/>
          <w:sz w:val="24"/>
          <w:szCs w:val="24"/>
        </w:rPr>
        <w:fldChar w:fldCharType="end"/>
      </w:r>
      <w:r w:rsidRPr="00712BA0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)</w:t>
      </w:r>
      <w:r w:rsidR="00712BA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B1434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FE108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471142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0AA43F54" w14:textId="6EA10CF7" w:rsidR="00471142" w:rsidRPr="00554BFF" w:rsidRDefault="00471142" w:rsidP="00554BFF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554BFF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Fiber Optic </w:t>
      </w:r>
      <w:proofErr w:type="gramStart"/>
      <w:r w:rsidR="00554BFF">
        <w:rPr>
          <w:rFonts w:asciiTheme="minorHAnsi" w:eastAsia="Times New Roman" w:hAnsiTheme="minorHAnsi" w:cstheme="minorHAnsi"/>
          <w:b w:val="0"/>
          <w:sz w:val="24"/>
          <w:szCs w:val="24"/>
        </w:rPr>
        <w:t>Standards</w:t>
      </w:r>
      <w:r w:rsidRPr="00554BFF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F02CB2">
        <w:fldChar w:fldCharType="begin"/>
      </w:r>
      <w:r w:rsidR="00F02CB2">
        <w:instrText>HYPERLINK "https://www.thefoa.org/tech/ref/basic/standards.html"</w:instrText>
      </w:r>
      <w:r w:rsidR="00F02CB2">
        <w:fldChar w:fldCharType="separate"/>
      </w:r>
      <w:r w:rsidR="00F02CB2" w:rsidRPr="00E91AD1">
        <w:rPr>
          <w:rStyle w:val="Hyperlink"/>
          <w:b w:val="0"/>
          <w:bCs/>
          <w:sz w:val="24"/>
          <w:szCs w:val="24"/>
        </w:rPr>
        <w:t>https://www.thefoa.org/tech/ref/basic/standards.html</w:t>
      </w:r>
      <w:r w:rsidR="00F02CB2">
        <w:rPr>
          <w:rStyle w:val="Hyperlink"/>
          <w:b w:val="0"/>
          <w:bCs/>
          <w:sz w:val="24"/>
          <w:szCs w:val="24"/>
        </w:rPr>
        <w:fldChar w:fldCharType="end"/>
      </w:r>
      <w:r w:rsidR="00F02CB2">
        <w:rPr>
          <w:b w:val="0"/>
          <w:bCs/>
          <w:sz w:val="24"/>
          <w:szCs w:val="24"/>
        </w:rPr>
        <w:t xml:space="preserve">) </w:t>
      </w:r>
    </w:p>
    <w:p w14:paraId="4F3FB935" w14:textId="27485D9D" w:rsidR="00471142" w:rsidRDefault="00471142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F02CB2">
        <w:rPr>
          <w:rFonts w:asciiTheme="minorHAnsi" w:eastAsia="Times New Roman" w:hAnsiTheme="minorHAnsi" w:cstheme="minorHAnsi"/>
          <w:b w:val="0"/>
          <w:sz w:val="24"/>
          <w:szCs w:val="24"/>
        </w:rPr>
        <w:t>Fiber Optic Safety</w:t>
      </w:r>
      <w:r w:rsidR="006E61E3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>(</w:t>
      </w:r>
      <w:hyperlink r:id="rId10" w:history="1">
        <w:r w:rsidR="000E039A" w:rsidRPr="00E91AD1">
          <w:rPr>
            <w:rStyle w:val="Hyperlink"/>
            <w:b w:val="0"/>
            <w:sz w:val="24"/>
            <w:szCs w:val="24"/>
          </w:rPr>
          <w:t>https://www.thefoa.org/tech/ref/safety/safe.html</w:t>
        </w:r>
      </w:hyperlink>
      <w:r w:rsidR="00B41AE8"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0E039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F12D44"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B41AE8"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0E039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42197FD6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Prior to class, the participants will need to watch:</w:t>
      </w:r>
    </w:p>
    <w:p w14:paraId="3C7973CF" w14:textId="77777777" w:rsidR="00532BF9" w:rsidRDefault="00C00301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bCs/>
          <w:sz w:val="24"/>
          <w:szCs w:val="24"/>
        </w:rPr>
      </w:pPr>
      <w:hyperlink r:id="rId11" w:tgtFrame="_blank" w:history="1">
        <w:r w:rsidRPr="00C00301">
          <w:rPr>
            <w:rStyle w:val="Hyperlink"/>
            <w:b w:val="0"/>
            <w:bCs/>
            <w:sz w:val="24"/>
            <w:szCs w:val="24"/>
          </w:rPr>
          <w:t>FOA Lecture 1: Fiber Optics &amp; Communications</w:t>
        </w:r>
      </w:hyperlink>
      <w:r w:rsidRPr="00C00301">
        <w:rPr>
          <w:b w:val="0"/>
          <w:bCs/>
          <w:sz w:val="24"/>
          <w:szCs w:val="24"/>
        </w:rPr>
        <w:t> </w:t>
      </w:r>
      <w:r w:rsidR="00B6082B" w:rsidRPr="00C00301">
        <w:rPr>
          <w:b w:val="0"/>
          <w:bCs/>
          <w:sz w:val="24"/>
          <w:szCs w:val="24"/>
        </w:rPr>
        <w:t> </w:t>
      </w:r>
      <w:r w:rsidR="005E7C88" w:rsidRPr="00C00301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 </w:t>
      </w:r>
      <w:r w:rsidR="00D022B3" w:rsidRPr="00C00301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 </w:t>
      </w:r>
    </w:p>
    <w:p w14:paraId="0BCD494A" w14:textId="5875DBAD" w:rsidR="005E7C88" w:rsidRPr="00C00301" w:rsidRDefault="00532BF9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bCs/>
          <w:sz w:val="24"/>
          <w:szCs w:val="24"/>
        </w:rPr>
      </w:pPr>
      <w:hyperlink r:id="rId12" w:tgtFrame="_top" w:history="1">
        <w:r w:rsidRPr="00532BF9">
          <w:rPr>
            <w:rStyle w:val="Hyperlink"/>
            <w:rFonts w:asciiTheme="minorHAnsi" w:eastAsia="Times New Roman" w:hAnsiTheme="minorHAnsi" w:cstheme="minorHAnsi"/>
            <w:b w:val="0"/>
            <w:bCs/>
            <w:sz w:val="24"/>
            <w:szCs w:val="24"/>
          </w:rPr>
          <w:t xml:space="preserve">FOA Lecture 2: Safety When Working </w:t>
        </w:r>
        <w:proofErr w:type="gramStart"/>
        <w:r w:rsidRPr="004756E1">
          <w:rPr>
            <w:rStyle w:val="Hyperlink"/>
            <w:rFonts w:asciiTheme="minorHAnsi" w:eastAsia="Times New Roman" w:hAnsiTheme="minorHAnsi" w:cstheme="minorHAnsi"/>
            <w:b w:val="0"/>
            <w:bCs/>
            <w:sz w:val="24"/>
            <w:szCs w:val="24"/>
            <w:u w:val="none"/>
          </w:rPr>
          <w:t>With</w:t>
        </w:r>
        <w:proofErr w:type="gramEnd"/>
        <w:r w:rsidRPr="00532BF9">
          <w:rPr>
            <w:rStyle w:val="Hyperlink"/>
            <w:rFonts w:asciiTheme="minorHAnsi" w:eastAsia="Times New Roman" w:hAnsiTheme="minorHAnsi" w:cstheme="minorHAnsi"/>
            <w:b w:val="0"/>
            <w:bCs/>
            <w:sz w:val="24"/>
            <w:szCs w:val="24"/>
          </w:rPr>
          <w:t xml:space="preserve"> Fiber Optics</w:t>
        </w:r>
      </w:hyperlink>
      <w:r w:rsidRPr="00532BF9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  </w:t>
      </w:r>
      <w:r w:rsidR="005E7C88" w:rsidRPr="00C00301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 </w:t>
      </w: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1EDDB54B" w14:textId="519F5355" w:rsidR="00081FEC" w:rsidRDefault="00FF4821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F482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 the importance of understanding technical language in any field and how it enhances communication and problem-solving skills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081FE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9BD2007" w14:textId="79B7E884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FF4821">
        <w:rPr>
          <w:rFonts w:asciiTheme="minorHAnsi" w:eastAsia="Times New Roman" w:hAnsiTheme="minorHAnsi" w:cstheme="minorHAnsi"/>
          <w:sz w:val="24"/>
          <w:szCs w:val="24"/>
        </w:rPr>
        <w:t>Jargon Exploration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906BC0D" w14:textId="2B78EB28" w:rsidR="008E6D92" w:rsidRPr="00E22587" w:rsidRDefault="00E22587" w:rsidP="00E22587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2258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Invite participants to share any fiber optics terms or concepts they are familiar with</w:t>
      </w:r>
      <w:r w:rsidR="00432A4E" w:rsidRPr="00432A4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43DBE80B" w14:textId="77777777" w:rsidR="001C4456" w:rsidRDefault="008C6497" w:rsidP="008224D1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C649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Encourage discussion on how jargon impacts their work or interests related to fiber optics</w:t>
      </w:r>
      <w:r w:rsidR="00E725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AE2B1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87360CC" w14:textId="6661D89E" w:rsidR="008224D1" w:rsidRDefault="001C4456" w:rsidP="008224D1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1C445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Facilitate a discussion to review specific terms or concepts that participants found particularly interesting or confusing during their self-guided reading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68C4773" w14:textId="77777777" w:rsidR="003E310A" w:rsidRDefault="008224D1" w:rsidP="003E310A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to </w:t>
      </w:r>
      <w:r w:rsidR="003E310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share out jargon terms and their meanings to give</w:t>
      </w:r>
      <w:r w:rsidRPr="008224D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 overview of basic fiber optics jargon, such as analog vs. digital signals, core, cladding, etc</w:t>
      </w:r>
      <w:r w:rsidR="003E310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129D0772" w14:textId="0A9BD021" w:rsidR="003E310A" w:rsidRPr="003E310A" w:rsidRDefault="003E310A" w:rsidP="003E310A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Keep a running list of the terms they share on a whiteboard or display for use in the next activity.</w:t>
      </w:r>
    </w:p>
    <w:p w14:paraId="20BEF550" w14:textId="13308579" w:rsidR="006A033A" w:rsidRDefault="008073C9" w:rsidP="00BC7459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073C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participants to ask questions and seek clarification on any jargon-related topics they wish to explore further</w:t>
      </w:r>
      <w:r w:rsidR="00901E1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1F56E782" w14:textId="57DB6C69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8073C9">
        <w:rPr>
          <w:rFonts w:asciiTheme="minorHAnsi" w:eastAsia="Times New Roman" w:hAnsiTheme="minorHAnsi" w:cstheme="minorHAnsi"/>
          <w:sz w:val="24"/>
          <w:szCs w:val="24"/>
        </w:rPr>
        <w:t>Applying Jargon in Scenarios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3DD02D8C" w14:textId="1E9DC8DE" w:rsidR="002007BD" w:rsidRDefault="00CE06CE" w:rsidP="00CE06CE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E06C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Divide participants into small groups and </w:t>
      </w:r>
      <w:r w:rsidR="002007B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assign</w:t>
      </w:r>
      <w:r w:rsidRPr="00CE06C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each group a scenario related to fiber optics </w:t>
      </w:r>
      <w:r w:rsidR="002007B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from the Jargon Scenario Handout.</w:t>
      </w:r>
    </w:p>
    <w:p w14:paraId="3AF276BE" w14:textId="77777777" w:rsidR="00E511E2" w:rsidRDefault="00627A5E" w:rsidP="00E511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27A5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Instruct each group to identify and discuss relevant jargon from the</w:t>
      </w:r>
      <w:r w:rsidR="00136C3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ir self-guided learning</w:t>
      </w:r>
      <w:r w:rsidRPr="00627A5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that apply to their scenario</w:t>
      </w:r>
      <w:r w:rsidR="00535D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B8148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B66872B" w14:textId="2DDA3A0C" w:rsidR="00D94CE1" w:rsidRDefault="003E310A" w:rsidP="00E511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E310A">
        <w:rPr>
          <w:rFonts w:asciiTheme="minorHAnsi" w:eastAsia="Times New Roman" w:hAnsiTheme="minorHAnsi" w:cstheme="minorHAnsi"/>
          <w:b w:val="0"/>
          <w:bCs/>
          <w:i/>
          <w:iCs/>
          <w:color w:val="auto"/>
          <w:sz w:val="24"/>
          <w:szCs w:val="24"/>
        </w:rPr>
        <w:t>Optional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(based on participant background knowledge)</w:t>
      </w:r>
      <w:r w:rsidR="006C470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E511E2" w:rsidRPr="00E511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Encourage groups to brainstorm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basic </w:t>
      </w:r>
      <w:r w:rsidR="00E511E2" w:rsidRPr="00E511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solutions or recommendations based on their understanding of fiber optics jargo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n</w:t>
      </w:r>
      <w:r w:rsidR="00E511E2" w:rsidRPr="00E511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579F8877" w14:textId="35D0840C" w:rsidR="00E511E2" w:rsidRPr="00E511E2" w:rsidRDefault="00E511E2" w:rsidP="00E511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Allow time for groups to share their findings with </w:t>
      </w:r>
      <w:r w:rsidR="00D94CE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each other.</w:t>
      </w:r>
    </w:p>
    <w:p w14:paraId="5DFF287C" w14:textId="18F3407A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3: </w:t>
      </w:r>
      <w:r w:rsidR="007E2837">
        <w:rPr>
          <w:rFonts w:asciiTheme="minorHAnsi" w:eastAsia="Times New Roman" w:hAnsiTheme="minorHAnsi" w:cstheme="minorHAnsi"/>
          <w:sz w:val="24"/>
          <w:szCs w:val="24"/>
        </w:rPr>
        <w:t xml:space="preserve">Fiber Optic </w:t>
      </w:r>
      <w:r w:rsidR="00180012">
        <w:rPr>
          <w:rFonts w:asciiTheme="minorHAnsi" w:eastAsia="Times New Roman" w:hAnsiTheme="minorHAnsi" w:cstheme="minorHAnsi"/>
          <w:sz w:val="24"/>
          <w:szCs w:val="24"/>
        </w:rPr>
        <w:t>Measurement Conversion</w:t>
      </w:r>
      <w:r w:rsidR="00661705">
        <w:rPr>
          <w:rFonts w:asciiTheme="minorHAnsi" w:eastAsia="Times New Roman" w:hAnsiTheme="minorHAnsi" w:cstheme="minorHAnsi"/>
          <w:sz w:val="24"/>
          <w:szCs w:val="24"/>
        </w:rPr>
        <w:t xml:space="preserve"> Jargo</w:t>
      </w:r>
      <w:r w:rsidR="004765E4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0479501F" w14:textId="0A4B1CB4" w:rsidR="007015AA" w:rsidRDefault="00661705" w:rsidP="00D861B1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to participants the importance of understanding how to co</w:t>
      </w:r>
      <w:r w:rsidR="004215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nvert measurements using the metric system and its jargon.</w:t>
      </w:r>
    </w:p>
    <w:p w14:paraId="4C7B23A1" w14:textId="5EAF41B9" w:rsidR="00340D83" w:rsidRDefault="00340D83" w:rsidP="00D861B1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Provide participants with the Metric Conversion Math Problems handout.</w:t>
      </w:r>
    </w:p>
    <w:p w14:paraId="799BF9E8" w14:textId="0DC2DEF5" w:rsidR="00D861B1" w:rsidRDefault="00124C4A" w:rsidP="00D861B1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Have participants </w:t>
      </w:r>
      <w:r w:rsidR="00356B9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work independently or in small groups to complete the</w:t>
      </w:r>
      <w:r w:rsidR="00340D8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problems.</w:t>
      </w:r>
    </w:p>
    <w:p w14:paraId="63433A2A" w14:textId="77777777" w:rsidR="009944E9" w:rsidRDefault="00421524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After participants have concluded their work on the problems, </w:t>
      </w:r>
      <w:r w:rsidR="00A667C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review the answers with the whole group. </w:t>
      </w:r>
    </w:p>
    <w:p w14:paraId="2966A8A4" w14:textId="77777777" w:rsidR="00D63313" w:rsidRDefault="00A667C8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Have participants reflect on what was most challenging</w:t>
      </w:r>
      <w:r w:rsidR="009944E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most helpful as they solved the problems</w:t>
      </w:r>
      <w:r w:rsidR="002D183C" w:rsidRPr="002D183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D43D9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1B48ACD" w14:textId="77777777" w:rsidR="00E07C61" w:rsidRDefault="00D63313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6331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Open the floor for participants to ask any remaining questions or seek clarification on specific topics related to fiber optics jargon</w:t>
      </w:r>
      <w:r w:rsidR="00E07C6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219DACFA" w14:textId="77777777" w:rsidR="000E1D77" w:rsidRDefault="00E07C61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07C6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Open the floor for participants to ask any remaining questions or seek clarification on specific topics related to fiber optics jargon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0E1D7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6B60CFC" w14:textId="3901C564" w:rsidR="00891563" w:rsidRDefault="000E1D77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E1D7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participants to discuss how they plan to apply their understanding of jargon in their work or further learning endeavors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2B89ECD" w14:textId="2FA4C742" w:rsidR="00FE0469" w:rsidRPr="00FE0469" w:rsidRDefault="00FE0469" w:rsidP="00FE0469">
      <w:pPr>
        <w:pStyle w:val="Heading1"/>
        <w:spacing w:before="0" w:line="276" w:lineRule="auto"/>
        <w:ind w:left="720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</w:p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lastRenderedPageBreak/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1947C110" w14:textId="77777777" w:rsidR="00094E8C" w:rsidRDefault="00624C27" w:rsidP="001A4655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Whiteboard, markers </w:t>
      </w:r>
      <w:r w:rsidR="00FC551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or display to record discussion points</w:t>
      </w:r>
      <w:r w:rsidR="001A465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123E22C" w14:textId="68EAF862" w:rsidR="001A4655" w:rsidRDefault="00094E8C" w:rsidP="001A4655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Jargon Scenario Handout</w:t>
      </w:r>
    </w:p>
    <w:p w14:paraId="52912612" w14:textId="77777777" w:rsidR="00D544E1" w:rsidRDefault="00094E8C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Metric Conversion Math Problems Handout</w:t>
      </w:r>
      <w:r w:rsidR="00D544E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5A051D9" w14:textId="604EC425" w:rsidR="00034D21" w:rsidRDefault="00D544E1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Metric Conversion Math Problems Handout Answer Key for Instructors</w:t>
      </w:r>
    </w:p>
    <w:p w14:paraId="51F6BBB5" w14:textId="77777777" w:rsidR="00094E8C" w:rsidRPr="00094E8C" w:rsidRDefault="00094E8C" w:rsidP="00094E8C"/>
    <w:p w14:paraId="093C6981" w14:textId="34FEC08C" w:rsidR="002F5A23" w:rsidRDefault="00D23C31" w:rsidP="00034D21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Reflection Section</w:t>
      </w:r>
    </w:p>
    <w:p w14:paraId="7905FCD0" w14:textId="22D4CA5E" w:rsidR="000F2C01" w:rsidRDefault="009A3EE7" w:rsidP="009A3EE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Ask participants to reflect on </w:t>
      </w:r>
      <w:r w:rsidR="000E1D77">
        <w:rPr>
          <w:rFonts w:asciiTheme="minorHAnsi" w:hAnsiTheme="minorHAnsi" w:cstheme="minorHAnsi"/>
          <w:sz w:val="24"/>
          <w:szCs w:val="24"/>
        </w:rPr>
        <w:t>the role that jargon plays in the fiber optics field</w:t>
      </w:r>
      <w:r>
        <w:rPr>
          <w:rFonts w:asciiTheme="minorHAnsi" w:hAnsiTheme="minorHAnsi" w:cstheme="minorHAnsi"/>
          <w:sz w:val="24"/>
          <w:szCs w:val="24"/>
        </w:rPr>
        <w:t>.</w:t>
      </w:r>
      <w:r w:rsidR="000E1D77">
        <w:rPr>
          <w:rFonts w:asciiTheme="minorHAnsi" w:hAnsiTheme="minorHAnsi" w:cstheme="minorHAnsi"/>
          <w:sz w:val="24"/>
          <w:szCs w:val="24"/>
        </w:rPr>
        <w:t xml:space="preserve"> Why is it crucial to </w:t>
      </w:r>
      <w:proofErr w:type="gramStart"/>
      <w:r w:rsidR="00D81154">
        <w:rPr>
          <w:rFonts w:asciiTheme="minorHAnsi" w:hAnsiTheme="minorHAnsi" w:cstheme="minorHAnsi"/>
          <w:sz w:val="24"/>
          <w:szCs w:val="24"/>
        </w:rPr>
        <w:t>have an understanding of</w:t>
      </w:r>
      <w:proofErr w:type="gramEnd"/>
      <w:r w:rsidR="00D81154">
        <w:rPr>
          <w:rFonts w:asciiTheme="minorHAnsi" w:hAnsiTheme="minorHAnsi" w:cstheme="minorHAnsi"/>
          <w:sz w:val="24"/>
          <w:szCs w:val="24"/>
        </w:rPr>
        <w:t xml:space="preserve"> jargon prior to starting in a job?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A8EEC5" w14:textId="77777777" w:rsidR="00410DCB" w:rsidRDefault="00410DCB" w:rsidP="009A3EE7">
      <w:pPr>
        <w:rPr>
          <w:rFonts w:asciiTheme="minorHAnsi" w:hAnsiTheme="minorHAnsi" w:cstheme="minorHAnsi"/>
          <w:sz w:val="24"/>
          <w:szCs w:val="24"/>
        </w:rPr>
      </w:pPr>
    </w:p>
    <w:p w14:paraId="6057AC26" w14:textId="77777777" w:rsidR="006C470C" w:rsidRDefault="006C470C" w:rsidP="006C470C">
      <w:pPr>
        <w:rPr>
          <w:rFonts w:ascii="Arial" w:eastAsia="Arial" w:hAnsi="Arial" w:cs="Arial"/>
          <w:sz w:val="24"/>
          <w:szCs w:val="24"/>
        </w:rPr>
      </w:pPr>
      <w:r w:rsidRPr="1668E052">
        <w:rPr>
          <w:rFonts w:ascii="Arial" w:eastAsia="Arial" w:hAnsi="Arial" w:cs="Arial"/>
          <w:i/>
          <w:iCs/>
          <w:sz w:val="24"/>
          <w:szCs w:val="24"/>
        </w:rPr>
        <w:t xml:space="preserve">This lesson is supplemental to the Fiber Optics lesson within FOA's Fiber U curriculum and not part of the FOA required curriculum to obtain the Certified Premises Cabling Technician certification. If interested in becoming an approved school and/or obtaining a certification, please contact FOA at </w:t>
      </w:r>
      <w:hyperlink r:id="rId13">
        <w:r w:rsidRPr="1668E052">
          <w:rPr>
            <w:rStyle w:val="Hyperlink"/>
            <w:rFonts w:ascii="Arial" w:eastAsia="Arial" w:hAnsi="Arial" w:cs="Arial"/>
            <w:i/>
            <w:iCs/>
            <w:sz w:val="24"/>
            <w:szCs w:val="24"/>
          </w:rPr>
          <w:t>thefoa.org/contact-foa.html</w:t>
        </w:r>
      </w:hyperlink>
      <w:r w:rsidRPr="1668E052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6054ABE5" w14:textId="3A6E711F" w:rsidR="390FE085" w:rsidRDefault="390FE085" w:rsidP="390FE08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21905DA" w14:textId="79E1F10F" w:rsidR="58EABB75" w:rsidRDefault="58EABB75" w:rsidP="390FE085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90FE085">
        <w:rPr>
          <w:rStyle w:val="ui-provider"/>
          <w:rFonts w:ascii="Arial" w:eastAsia="Arial" w:hAnsi="Arial" w:cs="Arial"/>
          <w:i/>
          <w:iCs/>
          <w:color w:val="000000" w:themeColor="text1"/>
          <w:sz w:val="24"/>
          <w:szCs w:val="24"/>
        </w:rPr>
        <w:t>Note: AI, specifically ChatGPT 3.5, was used to generate scenarios for this contextualized lesson plan.</w:t>
      </w:r>
    </w:p>
    <w:p w14:paraId="322247D1" w14:textId="7C29E15D" w:rsidR="390FE085" w:rsidRDefault="390FE085" w:rsidP="390FE085">
      <w:pPr>
        <w:rPr>
          <w:rFonts w:asciiTheme="minorHAnsi" w:hAnsiTheme="minorHAnsi"/>
          <w:sz w:val="24"/>
          <w:szCs w:val="24"/>
        </w:rPr>
      </w:pPr>
    </w:p>
    <w:p w14:paraId="164666A9" w14:textId="0327EB7F" w:rsidR="00410DCB" w:rsidRDefault="00D81154" w:rsidP="009A3EE7">
      <w:pPr>
        <w:rPr>
          <w:rFonts w:ascii="Arial" w:hAnsi="Arial" w:cs="Arial"/>
          <w:b/>
          <w:bCs/>
          <w:color w:val="1F1F1F"/>
          <w:sz w:val="24"/>
          <w:szCs w:val="24"/>
        </w:rPr>
      </w:pPr>
      <w:r>
        <w:rPr>
          <w:rFonts w:ascii="Arial" w:hAnsi="Arial" w:cs="Arial"/>
          <w:b/>
          <w:bCs/>
          <w:color w:val="1F1F1F"/>
          <w:sz w:val="24"/>
          <w:szCs w:val="24"/>
        </w:rPr>
        <w:br w:type="page"/>
      </w:r>
    </w:p>
    <w:p w14:paraId="3DC54FD0" w14:textId="77777777" w:rsidR="00D81154" w:rsidRPr="00D81154" w:rsidRDefault="00D81154" w:rsidP="00D81154">
      <w:pPr>
        <w:pStyle w:val="Heading1"/>
      </w:pPr>
      <w:r w:rsidRPr="00D81154">
        <w:lastRenderedPageBreak/>
        <w:t>Jargon Scenario Handout</w:t>
      </w:r>
    </w:p>
    <w:p w14:paraId="15AA3523" w14:textId="77777777" w:rsidR="00D81154" w:rsidRDefault="00D81154" w:rsidP="006C470C">
      <w:pPr>
        <w:pStyle w:val="NoSpacing"/>
      </w:pPr>
    </w:p>
    <w:p w14:paraId="50DEE7A4" w14:textId="77777777" w:rsidR="002679D2" w:rsidRPr="002679D2" w:rsidRDefault="002679D2" w:rsidP="003E310A">
      <w:pPr>
        <w:spacing w:after="120"/>
        <w:rPr>
          <w:rFonts w:ascii="Arial" w:hAnsi="Arial" w:cs="Arial"/>
          <w:b/>
          <w:bCs/>
          <w:color w:val="1F1F1F"/>
          <w:sz w:val="24"/>
          <w:szCs w:val="24"/>
        </w:rPr>
      </w:pPr>
      <w:r w:rsidRPr="002679D2">
        <w:rPr>
          <w:rFonts w:ascii="Arial" w:hAnsi="Arial" w:cs="Arial"/>
          <w:b/>
          <w:bCs/>
          <w:color w:val="1F1F1F"/>
          <w:sz w:val="24"/>
          <w:szCs w:val="24"/>
        </w:rPr>
        <w:t>Scenario 1: Setting Up a Fiber Optic Network for a Company</w:t>
      </w:r>
    </w:p>
    <w:p w14:paraId="12694C5B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Provide Group A with the scenario: "Your company is upgrading its communication infrastructure and plans to install a fiber optic network to enhance data transmission speed and reliability."</w:t>
      </w:r>
    </w:p>
    <w:p w14:paraId="6CA3075D" w14:textId="323D249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 xml:space="preserve">Ask Group A to identify and discuss relevant jargon </w:t>
      </w:r>
      <w:r w:rsidR="009D1575">
        <w:rPr>
          <w:rFonts w:ascii="Arial" w:hAnsi="Arial" w:cs="Arial"/>
          <w:color w:val="1F1F1F"/>
          <w:sz w:val="24"/>
          <w:szCs w:val="24"/>
        </w:rPr>
        <w:t xml:space="preserve">from their self-guided learning </w:t>
      </w:r>
      <w:r w:rsidRPr="002679D2">
        <w:rPr>
          <w:rFonts w:ascii="Arial" w:hAnsi="Arial" w:cs="Arial"/>
          <w:color w:val="1F1F1F"/>
          <w:sz w:val="24"/>
          <w:szCs w:val="24"/>
        </w:rPr>
        <w:t>that appl</w:t>
      </w:r>
      <w:r w:rsidR="009D1575">
        <w:rPr>
          <w:rFonts w:ascii="Arial" w:hAnsi="Arial" w:cs="Arial"/>
          <w:color w:val="1F1F1F"/>
          <w:sz w:val="24"/>
          <w:szCs w:val="24"/>
        </w:rPr>
        <w:t>ies</w:t>
      </w:r>
      <w:r w:rsidRPr="002679D2">
        <w:rPr>
          <w:rFonts w:ascii="Arial" w:hAnsi="Arial" w:cs="Arial"/>
          <w:color w:val="1F1F1F"/>
          <w:sz w:val="24"/>
          <w:szCs w:val="24"/>
        </w:rPr>
        <w:t xml:space="preserve"> to setting up a fiber optic network, such as:</w:t>
      </w:r>
    </w:p>
    <w:p w14:paraId="455E5F7D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Optical Fiber Types (e.g., single-mode, multimode)</w:t>
      </w:r>
    </w:p>
    <w:p w14:paraId="50821D0B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Cable Construction (e.g., loose-tube, ribbon cable)</w:t>
      </w:r>
    </w:p>
    <w:p w14:paraId="2AA118A6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Optical Loss and Attenuation</w:t>
      </w:r>
    </w:p>
    <w:p w14:paraId="013B5021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Splicing and Termination (e.g., fusion splice, connector types)</w:t>
      </w:r>
    </w:p>
    <w:p w14:paraId="5B7DC1D3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Encourage Group A to brainstorm solutions or recommendations based on their understanding of fiber optics jargon, considering factors like bandwidth requirements, distance, and environmental conditions.</w:t>
      </w:r>
    </w:p>
    <w:p w14:paraId="0281B292" w14:textId="77777777" w:rsidR="002679D2" w:rsidRPr="002679D2" w:rsidRDefault="002679D2" w:rsidP="003E310A">
      <w:pPr>
        <w:spacing w:after="120"/>
        <w:rPr>
          <w:rFonts w:ascii="Arial" w:hAnsi="Arial" w:cs="Arial"/>
          <w:b/>
          <w:bCs/>
          <w:color w:val="1F1F1F"/>
          <w:sz w:val="24"/>
          <w:szCs w:val="24"/>
        </w:rPr>
      </w:pPr>
      <w:r w:rsidRPr="002679D2">
        <w:rPr>
          <w:rFonts w:ascii="Arial" w:hAnsi="Arial" w:cs="Arial"/>
          <w:b/>
          <w:bCs/>
          <w:color w:val="1F1F1F"/>
          <w:sz w:val="24"/>
          <w:szCs w:val="24"/>
        </w:rPr>
        <w:t>Scenario 2: Troubleshooting a Fiber Connection Issue</w:t>
      </w:r>
    </w:p>
    <w:p w14:paraId="44AC2DBB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Provide Group B with the scenario: "A section of your company's fiber optic network is experiencing intermittent connectivity issues, leading to data transmission delays."</w:t>
      </w:r>
    </w:p>
    <w:p w14:paraId="1C633C99" w14:textId="158B543B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Ask Group B to identify and discuss relevant jargon</w:t>
      </w:r>
      <w:r w:rsidR="009D1575">
        <w:rPr>
          <w:rFonts w:ascii="Arial" w:hAnsi="Arial" w:cs="Arial"/>
          <w:color w:val="1F1F1F"/>
          <w:sz w:val="24"/>
          <w:szCs w:val="24"/>
        </w:rPr>
        <w:t xml:space="preserve"> from their self-guided learning </w:t>
      </w:r>
      <w:r w:rsidRPr="002679D2">
        <w:rPr>
          <w:rFonts w:ascii="Arial" w:hAnsi="Arial" w:cs="Arial"/>
          <w:color w:val="1F1F1F"/>
          <w:sz w:val="24"/>
          <w:szCs w:val="24"/>
        </w:rPr>
        <w:t>that appl</w:t>
      </w:r>
      <w:r w:rsidR="009D1575">
        <w:rPr>
          <w:rFonts w:ascii="Arial" w:hAnsi="Arial" w:cs="Arial"/>
          <w:color w:val="1F1F1F"/>
          <w:sz w:val="24"/>
          <w:szCs w:val="24"/>
        </w:rPr>
        <w:t>ies</w:t>
      </w:r>
      <w:r w:rsidRPr="002679D2">
        <w:rPr>
          <w:rFonts w:ascii="Arial" w:hAnsi="Arial" w:cs="Arial"/>
          <w:color w:val="1F1F1F"/>
          <w:sz w:val="24"/>
          <w:szCs w:val="24"/>
        </w:rPr>
        <w:t xml:space="preserve"> to troubleshooting fiber connection issues, such as:</w:t>
      </w:r>
    </w:p>
    <w:p w14:paraId="26188603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Optical Loss and Attenuation</w:t>
      </w:r>
    </w:p>
    <w:p w14:paraId="15D9DF0F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Signal Speed and Latency</w:t>
      </w:r>
    </w:p>
    <w:p w14:paraId="624EFE3D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Optical Power Measurement (e.g., optical power meter)</w:t>
      </w:r>
    </w:p>
    <w:p w14:paraId="0B7C686B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Fiber Splicing and Connectors (e.g., fusion splice, mechanical splice)</w:t>
      </w:r>
    </w:p>
    <w:p w14:paraId="3EBE86D2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Encourage Group B to brainstorm troubleshooting strategies, considering techniques like OTDR testing, inspection of connectors, and assessing signal quality.</w:t>
      </w:r>
    </w:p>
    <w:p w14:paraId="2E46F7BD" w14:textId="77777777" w:rsidR="002679D2" w:rsidRPr="002679D2" w:rsidRDefault="002679D2" w:rsidP="003E310A">
      <w:pPr>
        <w:spacing w:after="120"/>
        <w:rPr>
          <w:rFonts w:ascii="Arial" w:hAnsi="Arial" w:cs="Arial"/>
          <w:b/>
          <w:bCs/>
          <w:color w:val="1F1F1F"/>
          <w:sz w:val="24"/>
          <w:szCs w:val="24"/>
        </w:rPr>
      </w:pPr>
      <w:r w:rsidRPr="002679D2">
        <w:rPr>
          <w:rFonts w:ascii="Arial" w:hAnsi="Arial" w:cs="Arial"/>
          <w:b/>
          <w:bCs/>
          <w:color w:val="1F1F1F"/>
          <w:sz w:val="24"/>
          <w:szCs w:val="24"/>
        </w:rPr>
        <w:t>Scenario 3: Upgrading Fiber Optic Equipment for High-Speed Data Transmission</w:t>
      </w:r>
    </w:p>
    <w:p w14:paraId="739AD224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Provide Group C with the scenario: "Your organization plans to upgrade its fiber optic equipment to support high-speed data transmission for multimedia streaming and real-time communication."</w:t>
      </w:r>
    </w:p>
    <w:p w14:paraId="157CB008" w14:textId="2875F5DC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Ask Group C to identify and discuss relevant jargon</w:t>
      </w:r>
      <w:r w:rsidR="009D1575">
        <w:rPr>
          <w:rFonts w:ascii="Arial" w:hAnsi="Arial" w:cs="Arial"/>
          <w:color w:val="1F1F1F"/>
          <w:sz w:val="24"/>
          <w:szCs w:val="24"/>
        </w:rPr>
        <w:t xml:space="preserve"> from their self-guided learning </w:t>
      </w:r>
      <w:r w:rsidRPr="002679D2">
        <w:rPr>
          <w:rFonts w:ascii="Arial" w:hAnsi="Arial" w:cs="Arial"/>
          <w:color w:val="1F1F1F"/>
          <w:sz w:val="24"/>
          <w:szCs w:val="24"/>
        </w:rPr>
        <w:t>that appl</w:t>
      </w:r>
      <w:r w:rsidR="009D1575">
        <w:rPr>
          <w:rFonts w:ascii="Arial" w:hAnsi="Arial" w:cs="Arial"/>
          <w:color w:val="1F1F1F"/>
          <w:sz w:val="24"/>
          <w:szCs w:val="24"/>
        </w:rPr>
        <w:t>ies</w:t>
      </w:r>
      <w:r w:rsidRPr="002679D2">
        <w:rPr>
          <w:rFonts w:ascii="Arial" w:hAnsi="Arial" w:cs="Arial"/>
          <w:color w:val="1F1F1F"/>
          <w:sz w:val="24"/>
          <w:szCs w:val="24"/>
        </w:rPr>
        <w:t xml:space="preserve"> to upgrading fiber optic equipment for high-speed data transmission, such as:</w:t>
      </w:r>
    </w:p>
    <w:p w14:paraId="6B79ED9C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Wavelength Division Multiplexing (WDM)</w:t>
      </w:r>
    </w:p>
    <w:p w14:paraId="3F9D572F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lastRenderedPageBreak/>
        <w:t>Bandwidth and Data Rates</w:t>
      </w:r>
    </w:p>
    <w:p w14:paraId="122673EE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Optical Time Domain Reflectometer (OTDR)</w:t>
      </w:r>
    </w:p>
    <w:p w14:paraId="683A1A5F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Optical Power Budgeting</w:t>
      </w:r>
    </w:p>
    <w:p w14:paraId="18128F19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Encourage Group C to brainstorm recommendations for equipment upgrades and configurations, considering factors like wavelength compatibility, fiber types, and capacity planning.</w:t>
      </w:r>
    </w:p>
    <w:p w14:paraId="1B086ABB" w14:textId="77777777" w:rsidR="002679D2" w:rsidRPr="002679D2" w:rsidRDefault="002679D2" w:rsidP="003E310A">
      <w:pPr>
        <w:spacing w:after="120"/>
        <w:rPr>
          <w:rFonts w:ascii="Arial" w:hAnsi="Arial" w:cs="Arial"/>
          <w:b/>
          <w:bCs/>
          <w:color w:val="1F1F1F"/>
          <w:sz w:val="24"/>
          <w:szCs w:val="24"/>
        </w:rPr>
      </w:pPr>
      <w:r w:rsidRPr="002679D2">
        <w:rPr>
          <w:rFonts w:ascii="Arial" w:hAnsi="Arial" w:cs="Arial"/>
          <w:b/>
          <w:bCs/>
          <w:color w:val="1F1F1F"/>
          <w:sz w:val="24"/>
          <w:szCs w:val="24"/>
        </w:rPr>
        <w:t>Scenario 4: Designing Fiber Optic Infrastructure for a Smart City Project</w:t>
      </w:r>
    </w:p>
    <w:p w14:paraId="2CF347B3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Provide Group D with the scenario: "Your city is implementing a smart city project that requires a robust fiber optic infrastructure to support IoT devices, surveillance systems, and real-time data analytics."</w:t>
      </w:r>
    </w:p>
    <w:p w14:paraId="0C12679C" w14:textId="1BFDA00E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Ask Group D to identify and discuss relevant jargon</w:t>
      </w:r>
      <w:r w:rsidR="009D1575">
        <w:rPr>
          <w:rFonts w:ascii="Arial" w:hAnsi="Arial" w:cs="Arial"/>
          <w:color w:val="1F1F1F"/>
          <w:sz w:val="24"/>
          <w:szCs w:val="24"/>
        </w:rPr>
        <w:t xml:space="preserve"> from their self-guided learning </w:t>
      </w:r>
      <w:r w:rsidRPr="002679D2">
        <w:rPr>
          <w:rFonts w:ascii="Arial" w:hAnsi="Arial" w:cs="Arial"/>
          <w:color w:val="1F1F1F"/>
          <w:sz w:val="24"/>
          <w:szCs w:val="24"/>
        </w:rPr>
        <w:t>that appl</w:t>
      </w:r>
      <w:r w:rsidR="009D1575">
        <w:rPr>
          <w:rFonts w:ascii="Arial" w:hAnsi="Arial" w:cs="Arial"/>
          <w:color w:val="1F1F1F"/>
          <w:sz w:val="24"/>
          <w:szCs w:val="24"/>
        </w:rPr>
        <w:t>ies</w:t>
      </w:r>
      <w:r w:rsidRPr="002679D2">
        <w:rPr>
          <w:rFonts w:ascii="Arial" w:hAnsi="Arial" w:cs="Arial"/>
          <w:color w:val="1F1F1F"/>
          <w:sz w:val="24"/>
          <w:szCs w:val="24"/>
        </w:rPr>
        <w:t xml:space="preserve"> to designing fiber optic infrastructure for smart city projects, such as:</w:t>
      </w:r>
    </w:p>
    <w:p w14:paraId="391D8D62" w14:textId="12A4276B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Fiber Optic Cable Types (e.g., outdoor cabl</w:t>
      </w:r>
      <w:r w:rsidR="009D1575">
        <w:rPr>
          <w:rFonts w:ascii="Arial" w:hAnsi="Arial" w:cs="Arial"/>
          <w:color w:val="1F1F1F"/>
          <w:sz w:val="24"/>
          <w:szCs w:val="24"/>
        </w:rPr>
        <w:t>es</w:t>
      </w:r>
      <w:r w:rsidRPr="002679D2">
        <w:rPr>
          <w:rFonts w:ascii="Arial" w:hAnsi="Arial" w:cs="Arial"/>
          <w:color w:val="1F1F1F"/>
          <w:sz w:val="24"/>
          <w:szCs w:val="24"/>
        </w:rPr>
        <w:t>)</w:t>
      </w:r>
    </w:p>
    <w:p w14:paraId="3DC5CDE8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Fiber Plant Installations (e.g., underground, aerial)</w:t>
      </w:r>
    </w:p>
    <w:p w14:paraId="687906EF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Bend Insensitive Fibers</w:t>
      </w:r>
    </w:p>
    <w:p w14:paraId="060BEDDF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Network Capacity Planning and Scalability</w:t>
      </w:r>
    </w:p>
    <w:p w14:paraId="12B13ED5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Encourage Group D to brainstorm infrastructure design considerations, considering factors like fiber deployment methods, network resilience, and future expansion needs.</w:t>
      </w:r>
    </w:p>
    <w:p w14:paraId="34C43B69" w14:textId="77777777" w:rsidR="002679D2" w:rsidRPr="002679D2" w:rsidRDefault="002679D2" w:rsidP="003E310A">
      <w:pPr>
        <w:spacing w:after="120"/>
        <w:rPr>
          <w:rFonts w:ascii="Arial" w:hAnsi="Arial" w:cs="Arial"/>
          <w:b/>
          <w:bCs/>
          <w:color w:val="1F1F1F"/>
          <w:sz w:val="24"/>
          <w:szCs w:val="24"/>
        </w:rPr>
      </w:pPr>
      <w:r w:rsidRPr="002679D2">
        <w:rPr>
          <w:rFonts w:ascii="Arial" w:hAnsi="Arial" w:cs="Arial"/>
          <w:b/>
          <w:bCs/>
          <w:color w:val="1F1F1F"/>
          <w:sz w:val="24"/>
          <w:szCs w:val="24"/>
        </w:rPr>
        <w:t>Scenario 5: Implementing Fiber to the Home (FTTH) for Residential Areas</w:t>
      </w:r>
    </w:p>
    <w:p w14:paraId="6727F04D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Provide Group E with the scenario: "Your telecommunications company is deploying Fiber to the Home (FTTH) services in residential areas to provide high-speed internet, voice, and video services."</w:t>
      </w:r>
    </w:p>
    <w:p w14:paraId="023AACEB" w14:textId="3D500784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Ask Group E to identify and discuss relevant jargon</w:t>
      </w:r>
      <w:r w:rsidR="009D1575">
        <w:rPr>
          <w:rFonts w:ascii="Arial" w:hAnsi="Arial" w:cs="Arial"/>
          <w:color w:val="1F1F1F"/>
          <w:sz w:val="24"/>
          <w:szCs w:val="24"/>
        </w:rPr>
        <w:t xml:space="preserve"> from their self-guided learning </w:t>
      </w:r>
      <w:r w:rsidRPr="002679D2">
        <w:rPr>
          <w:rFonts w:ascii="Arial" w:hAnsi="Arial" w:cs="Arial"/>
          <w:color w:val="1F1F1F"/>
          <w:sz w:val="24"/>
          <w:szCs w:val="24"/>
        </w:rPr>
        <w:t>that appl</w:t>
      </w:r>
      <w:r w:rsidR="009D1575">
        <w:rPr>
          <w:rFonts w:ascii="Arial" w:hAnsi="Arial" w:cs="Arial"/>
          <w:color w:val="1F1F1F"/>
          <w:sz w:val="24"/>
          <w:szCs w:val="24"/>
        </w:rPr>
        <w:t>ies</w:t>
      </w:r>
      <w:r w:rsidRPr="002679D2">
        <w:rPr>
          <w:rFonts w:ascii="Arial" w:hAnsi="Arial" w:cs="Arial"/>
          <w:color w:val="1F1F1F"/>
          <w:sz w:val="24"/>
          <w:szCs w:val="24"/>
        </w:rPr>
        <w:t xml:space="preserve"> to implementing FTTH services, such as:</w:t>
      </w:r>
    </w:p>
    <w:p w14:paraId="200858EA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Single-Mode Fiber vs. Multimode Fiber</w:t>
      </w:r>
    </w:p>
    <w:p w14:paraId="7B47BC8F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Fiber Optic Cable Types for Premises (e.g., distribution cable, breakout cable)</w:t>
      </w:r>
    </w:p>
    <w:p w14:paraId="0A19A999" w14:textId="77777777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Optical Network Terminal (ONT) and Customer Premises Equipment (CPE)</w:t>
      </w:r>
    </w:p>
    <w:p w14:paraId="158BF893" w14:textId="10BB4558" w:rsidR="002679D2" w:rsidRPr="002679D2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 xml:space="preserve">Installation Techniques (e.g., blowing </w:t>
      </w:r>
      <w:r w:rsidR="006C470C" w:rsidRPr="002679D2">
        <w:rPr>
          <w:rFonts w:ascii="Arial" w:hAnsi="Arial" w:cs="Arial"/>
          <w:color w:val="1F1F1F"/>
          <w:sz w:val="24"/>
          <w:szCs w:val="24"/>
        </w:rPr>
        <w:t>micro cables</w:t>
      </w:r>
      <w:r w:rsidRPr="002679D2">
        <w:rPr>
          <w:rFonts w:ascii="Arial" w:hAnsi="Arial" w:cs="Arial"/>
          <w:color w:val="1F1F1F"/>
          <w:sz w:val="24"/>
          <w:szCs w:val="24"/>
        </w:rPr>
        <w:t xml:space="preserve"> into ducts)</w:t>
      </w:r>
    </w:p>
    <w:p w14:paraId="64233204" w14:textId="7507F878" w:rsidR="009D1575" w:rsidRPr="0056142A" w:rsidRDefault="002679D2" w:rsidP="003E310A">
      <w:pPr>
        <w:spacing w:after="120"/>
        <w:rPr>
          <w:rFonts w:ascii="Arial" w:hAnsi="Arial" w:cs="Arial"/>
          <w:color w:val="1F1F1F"/>
          <w:sz w:val="24"/>
          <w:szCs w:val="24"/>
        </w:rPr>
      </w:pPr>
      <w:r w:rsidRPr="002679D2">
        <w:rPr>
          <w:rFonts w:ascii="Arial" w:hAnsi="Arial" w:cs="Arial"/>
          <w:color w:val="1F1F1F"/>
          <w:sz w:val="24"/>
          <w:szCs w:val="24"/>
        </w:rPr>
        <w:t>Encourage Group E to brainstorm deployment strategies, considering factors like fiber termination options, network architecture, and customer connectivity requirements.</w:t>
      </w:r>
    </w:p>
    <w:p w14:paraId="596AC2F7" w14:textId="77777777" w:rsidR="009D1575" w:rsidRPr="0056142A" w:rsidRDefault="009D1575" w:rsidP="002679D2">
      <w:pPr>
        <w:rPr>
          <w:rFonts w:ascii="Arial" w:hAnsi="Arial" w:cs="Arial"/>
          <w:color w:val="1F1F1F"/>
          <w:sz w:val="24"/>
          <w:szCs w:val="24"/>
        </w:rPr>
      </w:pPr>
    </w:p>
    <w:p w14:paraId="460154A0" w14:textId="78162DC8" w:rsidR="009D1575" w:rsidRPr="003C4F28" w:rsidRDefault="009D1575" w:rsidP="009D1575">
      <w:pPr>
        <w:pStyle w:val="Heading1"/>
        <w:rPr>
          <w:sz w:val="28"/>
          <w:szCs w:val="28"/>
        </w:rPr>
      </w:pPr>
      <w:r w:rsidRPr="003C4F28">
        <w:rPr>
          <w:sz w:val="28"/>
          <w:szCs w:val="28"/>
        </w:rPr>
        <w:lastRenderedPageBreak/>
        <w:t>Metric Conversion Math Problems Handout</w:t>
      </w:r>
    </w:p>
    <w:p w14:paraId="2C4B3E6A" w14:textId="77777777" w:rsidR="006C470C" w:rsidRDefault="006C470C" w:rsidP="00025DC0">
      <w:pPr>
        <w:pStyle w:val="NoSpacing"/>
      </w:pPr>
    </w:p>
    <w:p w14:paraId="06D2659C" w14:textId="7B5FFBC9" w:rsidR="003C4F28" w:rsidRDefault="003E310A" w:rsidP="003C4F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</w:t>
      </w:r>
      <w:r w:rsidR="003C4F28">
        <w:rPr>
          <w:rFonts w:ascii="Arial" w:hAnsi="Arial" w:cs="Arial"/>
          <w:sz w:val="24"/>
          <w:szCs w:val="24"/>
        </w:rPr>
        <w:t>e the conversions below to help you solve the following problems:</w:t>
      </w:r>
    </w:p>
    <w:p w14:paraId="07DDC60C" w14:textId="5CBAD6E1" w:rsidR="003C4F28" w:rsidRPr="003C4F28" w:rsidRDefault="003C4F28" w:rsidP="003C4F28">
      <w:pPr>
        <w:rPr>
          <w:rFonts w:ascii="Arial" w:hAnsi="Arial" w:cs="Arial"/>
          <w:sz w:val="24"/>
          <w:szCs w:val="24"/>
        </w:rPr>
      </w:pPr>
      <w:r w:rsidRPr="003C4F28">
        <w:rPr>
          <w:rFonts w:ascii="Arial" w:hAnsi="Arial" w:cs="Arial"/>
          <w:sz w:val="24"/>
          <w:szCs w:val="24"/>
        </w:rPr>
        <w:t>Meter: 3.28 feet, 39.37 inches. Fiber optic cable lengths are generally expressed in meters or kilometers.</w:t>
      </w:r>
    </w:p>
    <w:p w14:paraId="62036717" w14:textId="7F9C9E34" w:rsidR="003C4F28" w:rsidRPr="003C4F28" w:rsidRDefault="003C4F28" w:rsidP="003C4F28">
      <w:pPr>
        <w:rPr>
          <w:rFonts w:ascii="Arial" w:hAnsi="Arial" w:cs="Arial"/>
          <w:sz w:val="24"/>
          <w:szCs w:val="24"/>
        </w:rPr>
      </w:pPr>
      <w:r w:rsidRPr="003C4F28">
        <w:rPr>
          <w:rFonts w:ascii="Arial" w:hAnsi="Arial" w:cs="Arial"/>
          <w:sz w:val="24"/>
          <w:szCs w:val="24"/>
        </w:rPr>
        <w:t>Millimeter: 1/1000 meter</w:t>
      </w:r>
    </w:p>
    <w:p w14:paraId="3796C80E" w14:textId="366E2362" w:rsidR="003C4F28" w:rsidRPr="003C4F28" w:rsidRDefault="003C4F28" w:rsidP="003C4F28">
      <w:pPr>
        <w:rPr>
          <w:rFonts w:ascii="Arial" w:hAnsi="Arial" w:cs="Arial"/>
          <w:sz w:val="24"/>
          <w:szCs w:val="24"/>
        </w:rPr>
      </w:pPr>
      <w:r w:rsidRPr="003C4F28">
        <w:rPr>
          <w:rFonts w:ascii="Arial" w:hAnsi="Arial" w:cs="Arial"/>
          <w:sz w:val="24"/>
          <w:szCs w:val="24"/>
        </w:rPr>
        <w:t>Kilometer: 1000 meters / 3,281 feet / 0.62 miles</w:t>
      </w:r>
    </w:p>
    <w:p w14:paraId="5C40BE06" w14:textId="393D18B8" w:rsidR="009D1575" w:rsidRPr="003C4F28" w:rsidRDefault="003C4F28" w:rsidP="002679D2">
      <w:pPr>
        <w:rPr>
          <w:rFonts w:ascii="Arial" w:hAnsi="Arial" w:cs="Arial"/>
          <w:sz w:val="24"/>
          <w:szCs w:val="24"/>
        </w:rPr>
      </w:pPr>
      <w:r w:rsidRPr="003C4F28">
        <w:rPr>
          <w:rFonts w:ascii="Arial" w:hAnsi="Arial" w:cs="Arial"/>
          <w:sz w:val="24"/>
          <w:szCs w:val="24"/>
        </w:rPr>
        <w:t>Micron: 1/1,000,000 of a meter</w:t>
      </w:r>
    </w:p>
    <w:p w14:paraId="1A7A23C9" w14:textId="0C16C544" w:rsidR="00BC2C9F" w:rsidRPr="0056142A" w:rsidRDefault="00BC2C9F" w:rsidP="004C21B8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color w:val="1F1F1F"/>
          <w:sz w:val="24"/>
          <w:szCs w:val="24"/>
        </w:rPr>
        <w:t xml:space="preserve">A fiber optic cable is laid underground for </w:t>
      </w:r>
      <w:proofErr w:type="gramStart"/>
      <w:r w:rsidRPr="0056142A">
        <w:rPr>
          <w:rFonts w:ascii="Arial" w:hAnsi="Arial" w:cs="Arial"/>
          <w:color w:val="1F1F1F"/>
          <w:sz w:val="24"/>
          <w:szCs w:val="24"/>
        </w:rPr>
        <w:t>a distance of 2.5</w:t>
      </w:r>
      <w:proofErr w:type="gramEnd"/>
      <w:r w:rsidRPr="0056142A">
        <w:rPr>
          <w:rFonts w:ascii="Arial" w:hAnsi="Arial" w:cs="Arial"/>
          <w:color w:val="1F1F1F"/>
          <w:sz w:val="24"/>
          <w:szCs w:val="24"/>
        </w:rPr>
        <w:t xml:space="preserve"> kilometers. How many meters is this cable in length?</w:t>
      </w:r>
    </w:p>
    <w:p w14:paraId="65D6FC7D" w14:textId="30CFCB86" w:rsidR="00BC2C9F" w:rsidRPr="0056142A" w:rsidRDefault="00BC2C9F" w:rsidP="004C21B8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color w:val="1F1F1F"/>
          <w:sz w:val="24"/>
          <w:szCs w:val="24"/>
        </w:rPr>
        <w:t>A fiber optic cable has a diameter of 125 microns. What is the diameter of the cable in millimeters?</w:t>
      </w:r>
    </w:p>
    <w:p w14:paraId="36701218" w14:textId="21F6557B" w:rsidR="00BC2C9F" w:rsidRPr="0056142A" w:rsidRDefault="00BC2C9F" w:rsidP="004C21B8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color w:val="1F1F1F"/>
          <w:sz w:val="24"/>
          <w:szCs w:val="24"/>
        </w:rPr>
        <w:t>A technician needs to connect two buildings using fiber optic cables. If the distance between the buildings is 5,000 meters, how many kilometers of fiber optic cable will be required?</w:t>
      </w:r>
    </w:p>
    <w:p w14:paraId="40D6B6CE" w14:textId="1E13DD64" w:rsidR="00BC2C9F" w:rsidRPr="0056142A" w:rsidRDefault="00BC2C9F" w:rsidP="004C21B8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color w:val="1F1F1F"/>
          <w:sz w:val="24"/>
          <w:szCs w:val="24"/>
        </w:rPr>
        <w:t>A company is installing fiber optic cables in a city. They need to cover a total distance of 15 kilometers. If each cable segment is 500 meters long, how many segments will they need?</w:t>
      </w:r>
    </w:p>
    <w:p w14:paraId="25F6D04A" w14:textId="4493ADE4" w:rsidR="008809E2" w:rsidRPr="0056142A" w:rsidRDefault="00654A5E" w:rsidP="004C21B8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sz w:val="24"/>
          <w:szCs w:val="24"/>
        </w:rPr>
        <w:t>A fiber optic cable is 2.8 millimeters in diameter. Convert this diameter to microns.</w:t>
      </w:r>
    </w:p>
    <w:p w14:paraId="669BA502" w14:textId="39F3E9DB" w:rsidR="00654A5E" w:rsidRPr="0056142A" w:rsidRDefault="000D355F" w:rsidP="004C21B8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color w:val="1F1F1F"/>
          <w:sz w:val="24"/>
          <w:szCs w:val="24"/>
        </w:rPr>
        <w:t>A data center requires fiber optic cables with a length of 15,000 meters. How many kilometers of fiber optic cable will they need?</w:t>
      </w:r>
    </w:p>
    <w:p w14:paraId="2A9F619E" w14:textId="52BAF485" w:rsidR="000D355F" w:rsidRPr="0056142A" w:rsidRDefault="00811C3F" w:rsidP="004C21B8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color w:val="1F1F1F"/>
          <w:sz w:val="24"/>
          <w:szCs w:val="24"/>
        </w:rPr>
        <w:t xml:space="preserve">A telecommunications company </w:t>
      </w:r>
      <w:proofErr w:type="gramStart"/>
      <w:r w:rsidRPr="0056142A">
        <w:rPr>
          <w:rFonts w:ascii="Arial" w:hAnsi="Arial" w:cs="Arial"/>
          <w:color w:val="1F1F1F"/>
          <w:sz w:val="24"/>
          <w:szCs w:val="24"/>
        </w:rPr>
        <w:t>installs</w:t>
      </w:r>
      <w:proofErr w:type="gramEnd"/>
      <w:r w:rsidRPr="0056142A">
        <w:rPr>
          <w:rFonts w:ascii="Arial" w:hAnsi="Arial" w:cs="Arial"/>
          <w:color w:val="1F1F1F"/>
          <w:sz w:val="24"/>
          <w:szCs w:val="24"/>
        </w:rPr>
        <w:t xml:space="preserve"> a fiber optic cable with a length of 7.5 kilometers. Convert this length to meters.</w:t>
      </w:r>
    </w:p>
    <w:p w14:paraId="6ABA94ED" w14:textId="341B77DA" w:rsidR="004C21B8" w:rsidRPr="0056142A" w:rsidRDefault="004C21B8" w:rsidP="004C21B8">
      <w:pPr>
        <w:pStyle w:val="ListParagraph"/>
        <w:numPr>
          <w:ilvl w:val="0"/>
          <w:numId w:val="31"/>
        </w:numPr>
        <w:spacing w:after="240"/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color w:val="1F1F1F"/>
          <w:sz w:val="24"/>
          <w:szCs w:val="24"/>
        </w:rPr>
        <w:t>A factory needs to connect two sections using fiber optic cables. The distance between the sections is 3.5 kilometers. How many millimeters is this distance?</w:t>
      </w:r>
    </w:p>
    <w:p w14:paraId="1D4B6A45" w14:textId="77777777" w:rsidR="004C21B8" w:rsidRPr="0056142A" w:rsidRDefault="004C21B8" w:rsidP="004C21B8">
      <w:pPr>
        <w:spacing w:after="240"/>
        <w:rPr>
          <w:rFonts w:ascii="Arial" w:hAnsi="Arial" w:cs="Arial"/>
          <w:color w:val="1F1F1F"/>
          <w:sz w:val="24"/>
          <w:szCs w:val="24"/>
        </w:rPr>
      </w:pPr>
    </w:p>
    <w:p w14:paraId="714B6C4D" w14:textId="77777777" w:rsidR="004C21B8" w:rsidRPr="0056142A" w:rsidRDefault="004C21B8" w:rsidP="004C21B8">
      <w:pPr>
        <w:spacing w:after="240"/>
        <w:rPr>
          <w:rFonts w:ascii="Arial" w:hAnsi="Arial" w:cs="Arial"/>
          <w:color w:val="1F1F1F"/>
          <w:sz w:val="24"/>
          <w:szCs w:val="24"/>
        </w:rPr>
      </w:pPr>
    </w:p>
    <w:p w14:paraId="4A5CECE9" w14:textId="69F982BB" w:rsidR="004C21B8" w:rsidRPr="0056142A" w:rsidRDefault="004C21B8">
      <w:pPr>
        <w:rPr>
          <w:rFonts w:ascii="Arial" w:hAnsi="Arial" w:cs="Arial"/>
          <w:color w:val="1F1F1F"/>
          <w:sz w:val="24"/>
          <w:szCs w:val="24"/>
        </w:rPr>
      </w:pPr>
      <w:r w:rsidRPr="0056142A">
        <w:rPr>
          <w:rFonts w:ascii="Arial" w:hAnsi="Arial" w:cs="Arial"/>
          <w:color w:val="1F1F1F"/>
          <w:sz w:val="24"/>
          <w:szCs w:val="24"/>
        </w:rPr>
        <w:br w:type="page"/>
      </w:r>
    </w:p>
    <w:p w14:paraId="6A8621A8" w14:textId="77777777" w:rsidR="00025DC0" w:rsidRDefault="00025DC0" w:rsidP="00025DC0">
      <w:pPr>
        <w:pStyle w:val="NoSpacing"/>
      </w:pPr>
    </w:p>
    <w:p w14:paraId="32907FB7" w14:textId="39B832EB" w:rsidR="004C21B8" w:rsidRPr="0056142A" w:rsidRDefault="004C21B8" w:rsidP="004C21B8">
      <w:pPr>
        <w:pStyle w:val="Heading1"/>
        <w:rPr>
          <w:sz w:val="24"/>
          <w:szCs w:val="24"/>
        </w:rPr>
      </w:pPr>
      <w:r w:rsidRPr="0056142A">
        <w:rPr>
          <w:sz w:val="24"/>
          <w:szCs w:val="24"/>
        </w:rPr>
        <w:t>Metric Conversion Math Problems Handout Answer Key for Instructors</w:t>
      </w:r>
    </w:p>
    <w:p w14:paraId="47670A04" w14:textId="77777777" w:rsidR="004C21B8" w:rsidRPr="0056142A" w:rsidRDefault="004C21B8" w:rsidP="00025DC0">
      <w:pPr>
        <w:pStyle w:val="NoSpacing"/>
      </w:pPr>
    </w:p>
    <w:p w14:paraId="395B966C" w14:textId="1F3D23A0" w:rsidR="001D4DC9" w:rsidRPr="0056142A" w:rsidRDefault="001D4DC9" w:rsidP="0056142A">
      <w:pPr>
        <w:pStyle w:val="ListParagraph"/>
        <w:numPr>
          <w:ilvl w:val="0"/>
          <w:numId w:val="33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56142A">
        <w:rPr>
          <w:rFonts w:asciiTheme="minorHAnsi" w:hAnsiTheme="minorHAnsi" w:cstheme="minorHAnsi"/>
          <w:sz w:val="24"/>
          <w:szCs w:val="24"/>
        </w:rPr>
        <w:t>Answer: 2.5 kilometers = 2.5 * 1000 meters = 2500 meters</w:t>
      </w:r>
    </w:p>
    <w:p w14:paraId="296743FB" w14:textId="6DC68817" w:rsidR="001D4DC9" w:rsidRPr="0056142A" w:rsidRDefault="00C13228" w:rsidP="0056142A">
      <w:pPr>
        <w:pStyle w:val="ListParagraph"/>
        <w:numPr>
          <w:ilvl w:val="0"/>
          <w:numId w:val="33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56142A">
        <w:rPr>
          <w:rFonts w:asciiTheme="minorHAnsi" w:hAnsiTheme="minorHAnsi" w:cstheme="minorHAnsi"/>
          <w:sz w:val="24"/>
          <w:szCs w:val="24"/>
        </w:rPr>
        <w:t>Answer: 125 microns = 125/1000 millimeters = 0.125 millimeters</w:t>
      </w:r>
    </w:p>
    <w:p w14:paraId="2CB3CF72" w14:textId="3BB8A3D5" w:rsidR="009B6626" w:rsidRPr="0056142A" w:rsidRDefault="009B6626" w:rsidP="0056142A">
      <w:pPr>
        <w:pStyle w:val="ListParagraph"/>
        <w:numPr>
          <w:ilvl w:val="0"/>
          <w:numId w:val="33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56142A">
        <w:rPr>
          <w:rFonts w:asciiTheme="minorHAnsi" w:hAnsiTheme="minorHAnsi" w:cstheme="minorHAnsi"/>
          <w:sz w:val="24"/>
          <w:szCs w:val="24"/>
        </w:rPr>
        <w:t>Answer: 5,000 meters = 5000/1000 kilometers = 5 kilometers</w:t>
      </w:r>
    </w:p>
    <w:p w14:paraId="508DC901" w14:textId="382ABEDD" w:rsidR="00E918DD" w:rsidRPr="0056142A" w:rsidRDefault="00686E2E" w:rsidP="0056142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56142A">
        <w:rPr>
          <w:rFonts w:asciiTheme="minorHAnsi" w:hAnsiTheme="minorHAnsi" w:cstheme="minorHAnsi"/>
          <w:sz w:val="24"/>
          <w:szCs w:val="24"/>
        </w:rPr>
        <w:t>Answer: 15 kilometers = 15 * 1000 meters = 15000 meters</w:t>
      </w:r>
    </w:p>
    <w:p w14:paraId="2451DEEA" w14:textId="36653326" w:rsidR="008D3230" w:rsidRPr="0056142A" w:rsidRDefault="008D3230" w:rsidP="0056142A">
      <w:pPr>
        <w:pStyle w:val="ListParagraph"/>
        <w:spacing w:after="160"/>
        <w:rPr>
          <w:rFonts w:ascii="Arial" w:hAnsi="Arial" w:cs="Arial"/>
          <w:sz w:val="24"/>
          <w:szCs w:val="24"/>
        </w:rPr>
      </w:pPr>
      <w:r w:rsidRPr="0056142A">
        <w:rPr>
          <w:rFonts w:ascii="Arial" w:hAnsi="Arial" w:cs="Arial"/>
          <w:sz w:val="24"/>
          <w:szCs w:val="24"/>
        </w:rPr>
        <w:t>Number of segments = Total distance / Length of each segment = 15000 meters / 500 meters = 30 segments</w:t>
      </w:r>
    </w:p>
    <w:p w14:paraId="26C621F9" w14:textId="5807486F" w:rsidR="003851B5" w:rsidRPr="0056142A" w:rsidRDefault="00040AA0" w:rsidP="0056142A">
      <w:pPr>
        <w:pStyle w:val="ListParagraph"/>
        <w:numPr>
          <w:ilvl w:val="0"/>
          <w:numId w:val="33"/>
        </w:numPr>
        <w:spacing w:after="160"/>
        <w:rPr>
          <w:rFonts w:ascii="Arial" w:hAnsi="Arial" w:cs="Arial"/>
          <w:sz w:val="24"/>
          <w:szCs w:val="24"/>
        </w:rPr>
      </w:pPr>
      <w:r w:rsidRPr="0056142A">
        <w:rPr>
          <w:rFonts w:ascii="Arial" w:hAnsi="Arial" w:cs="Arial"/>
          <w:sz w:val="24"/>
          <w:szCs w:val="24"/>
        </w:rPr>
        <w:t>Answer: 2.8 millimeters = 2.8 * 1000 microns = 2800 microns</w:t>
      </w:r>
    </w:p>
    <w:p w14:paraId="0ECB05FF" w14:textId="48EB7F87" w:rsidR="00040AA0" w:rsidRPr="0056142A" w:rsidRDefault="0074439E" w:rsidP="0056142A">
      <w:pPr>
        <w:pStyle w:val="ListParagraph"/>
        <w:numPr>
          <w:ilvl w:val="0"/>
          <w:numId w:val="33"/>
        </w:numPr>
        <w:spacing w:after="160"/>
        <w:rPr>
          <w:rFonts w:ascii="Arial" w:hAnsi="Arial" w:cs="Arial"/>
          <w:sz w:val="24"/>
          <w:szCs w:val="24"/>
        </w:rPr>
      </w:pPr>
      <w:r w:rsidRPr="0056142A">
        <w:rPr>
          <w:rFonts w:ascii="Arial" w:hAnsi="Arial" w:cs="Arial"/>
          <w:sz w:val="24"/>
          <w:szCs w:val="24"/>
        </w:rPr>
        <w:t>Answer: 15,000 meters = 15,000/1000 kilometers = 15 kilometers</w:t>
      </w:r>
    </w:p>
    <w:p w14:paraId="3E9B01DA" w14:textId="4C0BA3D5" w:rsidR="0074439E" w:rsidRPr="0056142A" w:rsidRDefault="004E2C74" w:rsidP="0056142A">
      <w:pPr>
        <w:pStyle w:val="ListParagraph"/>
        <w:numPr>
          <w:ilvl w:val="0"/>
          <w:numId w:val="33"/>
        </w:numPr>
        <w:spacing w:after="160"/>
        <w:rPr>
          <w:rFonts w:ascii="Arial" w:hAnsi="Arial" w:cs="Arial"/>
          <w:sz w:val="24"/>
          <w:szCs w:val="24"/>
        </w:rPr>
      </w:pPr>
      <w:r w:rsidRPr="0056142A">
        <w:rPr>
          <w:rFonts w:ascii="Arial" w:hAnsi="Arial" w:cs="Arial"/>
          <w:sz w:val="24"/>
          <w:szCs w:val="24"/>
        </w:rPr>
        <w:t>Answer: 7.5 kilometers = 7.5 * 1000 meters = 7500 meters</w:t>
      </w:r>
    </w:p>
    <w:p w14:paraId="36E1DB4C" w14:textId="77777777" w:rsidR="0056142A" w:rsidRDefault="0056142A" w:rsidP="0056142A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6142A">
        <w:rPr>
          <w:rFonts w:ascii="Arial" w:hAnsi="Arial" w:cs="Arial"/>
          <w:sz w:val="24"/>
          <w:szCs w:val="24"/>
        </w:rPr>
        <w:t>Answer: 3.5 kilometers = 3.5 * 1000 meters = 3500 meter</w:t>
      </w:r>
      <w:r>
        <w:rPr>
          <w:rFonts w:ascii="Arial" w:hAnsi="Arial" w:cs="Arial"/>
          <w:sz w:val="24"/>
          <w:szCs w:val="24"/>
        </w:rPr>
        <w:t>s</w:t>
      </w:r>
    </w:p>
    <w:p w14:paraId="64D3905A" w14:textId="41BAD09C" w:rsidR="0056142A" w:rsidRPr="0056142A" w:rsidRDefault="0056142A" w:rsidP="0056142A">
      <w:pPr>
        <w:pStyle w:val="ListParagraph"/>
        <w:rPr>
          <w:rFonts w:ascii="Arial" w:hAnsi="Arial" w:cs="Arial"/>
          <w:sz w:val="24"/>
          <w:szCs w:val="24"/>
        </w:rPr>
      </w:pPr>
      <w:r w:rsidRPr="0056142A">
        <w:rPr>
          <w:rFonts w:ascii="Arial" w:hAnsi="Arial" w:cs="Arial"/>
          <w:sz w:val="24"/>
          <w:szCs w:val="24"/>
        </w:rPr>
        <w:t>3500 meters = 3500 * 1000 millimeters = 3,500,000 millimeters</w:t>
      </w:r>
    </w:p>
    <w:p w14:paraId="2CB1F561" w14:textId="611FFD3F" w:rsidR="00844299" w:rsidRPr="00844299" w:rsidRDefault="00844299" w:rsidP="0056142A">
      <w:pPr>
        <w:pStyle w:val="ListParagraph"/>
        <w:rPr>
          <w:rFonts w:ascii="Arial" w:hAnsi="Arial" w:cs="Arial"/>
          <w:sz w:val="24"/>
          <w:szCs w:val="24"/>
        </w:rPr>
      </w:pPr>
    </w:p>
    <w:sectPr w:rsidR="00844299" w:rsidRPr="00844299" w:rsidSect="00CA02B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84CE8" w14:textId="77777777" w:rsidR="00CA02BD" w:rsidRDefault="00CA02BD" w:rsidP="00AF062F">
      <w:pPr>
        <w:spacing w:after="0" w:line="240" w:lineRule="auto"/>
      </w:pPr>
      <w:r>
        <w:separator/>
      </w:r>
    </w:p>
  </w:endnote>
  <w:endnote w:type="continuationSeparator" w:id="0">
    <w:p w14:paraId="52EF5D41" w14:textId="77777777" w:rsidR="00CA02BD" w:rsidRDefault="00CA02BD" w:rsidP="00AF062F">
      <w:pPr>
        <w:spacing w:after="0" w:line="240" w:lineRule="auto"/>
      </w:pPr>
      <w:r>
        <w:continuationSeparator/>
      </w:r>
    </w:p>
  </w:endnote>
  <w:endnote w:type="continuationNotice" w:id="1">
    <w:p w14:paraId="057E5201" w14:textId="77777777" w:rsidR="00CA02BD" w:rsidRDefault="00CA0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6BF" w14:textId="000941C4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3DB36D50">
              <v:stroke joinstyle="miter"/>
              <v:path gradientshapeok="t" o:connecttype="rect"/>
            </v:shapetype>
            <v:shape id="Text Box 2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:rsidRPr="006C3C6F" w:rsidR="00D126C8" w:rsidP="00D126C8" w:rsidRDefault="00D126C8" w14:paraId="3032EE24" w14:textId="77777777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4765E4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E36E" w14:textId="77777777" w:rsidR="00CA02BD" w:rsidRDefault="00CA02BD" w:rsidP="00AF062F">
      <w:pPr>
        <w:spacing w:after="0" w:line="240" w:lineRule="auto"/>
      </w:pPr>
      <w:r>
        <w:separator/>
      </w:r>
    </w:p>
  </w:footnote>
  <w:footnote w:type="continuationSeparator" w:id="0">
    <w:p w14:paraId="2964E697" w14:textId="77777777" w:rsidR="00CA02BD" w:rsidRDefault="00CA02BD" w:rsidP="00AF062F">
      <w:pPr>
        <w:spacing w:after="0" w:line="240" w:lineRule="auto"/>
      </w:pPr>
      <w:r>
        <w:continuationSeparator/>
      </w:r>
    </w:p>
  </w:footnote>
  <w:footnote w:type="continuationNotice" w:id="1">
    <w:p w14:paraId="50D7813C" w14:textId="77777777" w:rsidR="00CA02BD" w:rsidRDefault="00CA02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3D945B29" w:rsidR="00C14484" w:rsidRPr="00C14484" w:rsidRDefault="00152016" w:rsidP="00A96CF3">
    <w:pPr>
      <w:pStyle w:val="Title"/>
    </w:pPr>
    <w:r>
      <w:t>F</w:t>
    </w:r>
    <w:r w:rsidR="00E040EC">
      <w:t>iber Optics</w:t>
    </w:r>
    <w:r>
      <w:t xml:space="preserve"> Jargon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2C42218"/>
    <w:multiLevelType w:val="hybridMultilevel"/>
    <w:tmpl w:val="F41A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142D8"/>
    <w:multiLevelType w:val="hybridMultilevel"/>
    <w:tmpl w:val="63F414C8"/>
    <w:lvl w:ilvl="0" w:tplc="B37AC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201CB"/>
    <w:multiLevelType w:val="hybridMultilevel"/>
    <w:tmpl w:val="EC5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77A"/>
    <w:multiLevelType w:val="hybridMultilevel"/>
    <w:tmpl w:val="0E46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82DA9"/>
    <w:multiLevelType w:val="hybridMultilevel"/>
    <w:tmpl w:val="9EA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84D"/>
    <w:multiLevelType w:val="hybridMultilevel"/>
    <w:tmpl w:val="9CE0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04">
    <w:abstractNumId w:val="4"/>
  </w:num>
  <w:num w:numId="2" w16cid:durableId="387267953">
    <w:abstractNumId w:val="20"/>
  </w:num>
  <w:num w:numId="3" w16cid:durableId="262690653">
    <w:abstractNumId w:val="22"/>
  </w:num>
  <w:num w:numId="4" w16cid:durableId="91753277">
    <w:abstractNumId w:val="6"/>
  </w:num>
  <w:num w:numId="5" w16cid:durableId="1397555373">
    <w:abstractNumId w:val="7"/>
  </w:num>
  <w:num w:numId="6" w16cid:durableId="1223640303">
    <w:abstractNumId w:val="24"/>
  </w:num>
  <w:num w:numId="7" w16cid:durableId="1426800146">
    <w:abstractNumId w:val="2"/>
  </w:num>
  <w:num w:numId="8" w16cid:durableId="461075433">
    <w:abstractNumId w:val="19"/>
  </w:num>
  <w:num w:numId="9" w16cid:durableId="952052415">
    <w:abstractNumId w:val="23"/>
  </w:num>
  <w:num w:numId="10" w16cid:durableId="1091969103">
    <w:abstractNumId w:val="11"/>
  </w:num>
  <w:num w:numId="11" w16cid:durableId="1896551146">
    <w:abstractNumId w:val="13"/>
  </w:num>
  <w:num w:numId="12" w16cid:durableId="1915045611">
    <w:abstractNumId w:val="29"/>
  </w:num>
  <w:num w:numId="13" w16cid:durableId="415323991">
    <w:abstractNumId w:val="27"/>
  </w:num>
  <w:num w:numId="14" w16cid:durableId="701782303">
    <w:abstractNumId w:val="26"/>
  </w:num>
  <w:num w:numId="15" w16cid:durableId="833840214">
    <w:abstractNumId w:val="25"/>
  </w:num>
  <w:num w:numId="16" w16cid:durableId="1273979904">
    <w:abstractNumId w:val="9"/>
  </w:num>
  <w:num w:numId="17" w16cid:durableId="2014139645">
    <w:abstractNumId w:val="14"/>
  </w:num>
  <w:num w:numId="18" w16cid:durableId="1992250946">
    <w:abstractNumId w:val="32"/>
  </w:num>
  <w:num w:numId="19" w16cid:durableId="1388643468">
    <w:abstractNumId w:val="21"/>
  </w:num>
  <w:num w:numId="20" w16cid:durableId="1361739508">
    <w:abstractNumId w:val="28"/>
  </w:num>
  <w:num w:numId="21" w16cid:durableId="652370990">
    <w:abstractNumId w:val="1"/>
  </w:num>
  <w:num w:numId="22" w16cid:durableId="1996643187">
    <w:abstractNumId w:val="12"/>
  </w:num>
  <w:num w:numId="23" w16cid:durableId="1487820012">
    <w:abstractNumId w:val="18"/>
  </w:num>
  <w:num w:numId="24" w16cid:durableId="1441803030">
    <w:abstractNumId w:val="8"/>
  </w:num>
  <w:num w:numId="25" w16cid:durableId="640042716">
    <w:abstractNumId w:val="10"/>
  </w:num>
  <w:num w:numId="26" w16cid:durableId="323435673">
    <w:abstractNumId w:val="30"/>
  </w:num>
  <w:num w:numId="27" w16cid:durableId="1146358282">
    <w:abstractNumId w:val="5"/>
  </w:num>
  <w:num w:numId="28" w16cid:durableId="1223710674">
    <w:abstractNumId w:val="16"/>
  </w:num>
  <w:num w:numId="29" w16cid:durableId="291985736">
    <w:abstractNumId w:val="0"/>
  </w:num>
  <w:num w:numId="30" w16cid:durableId="36708778">
    <w:abstractNumId w:val="15"/>
  </w:num>
  <w:num w:numId="31" w16cid:durableId="1257058677">
    <w:abstractNumId w:val="17"/>
  </w:num>
  <w:num w:numId="32" w16cid:durableId="1909147847">
    <w:abstractNumId w:val="31"/>
  </w:num>
  <w:num w:numId="33" w16cid:durableId="509684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130F4"/>
    <w:rsid w:val="00024A27"/>
    <w:rsid w:val="00024B88"/>
    <w:rsid w:val="00025DC0"/>
    <w:rsid w:val="00034D21"/>
    <w:rsid w:val="00040AA0"/>
    <w:rsid w:val="000420B6"/>
    <w:rsid w:val="000455B3"/>
    <w:rsid w:val="00053E17"/>
    <w:rsid w:val="000627AA"/>
    <w:rsid w:val="000632BB"/>
    <w:rsid w:val="000754CE"/>
    <w:rsid w:val="00081FEC"/>
    <w:rsid w:val="000878EF"/>
    <w:rsid w:val="00094156"/>
    <w:rsid w:val="00094E8C"/>
    <w:rsid w:val="00095082"/>
    <w:rsid w:val="000A2957"/>
    <w:rsid w:val="000A67AF"/>
    <w:rsid w:val="000C36D0"/>
    <w:rsid w:val="000C7A40"/>
    <w:rsid w:val="000D355F"/>
    <w:rsid w:val="000E039A"/>
    <w:rsid w:val="000E1D77"/>
    <w:rsid w:val="000E4E52"/>
    <w:rsid w:val="000E79EA"/>
    <w:rsid w:val="000F2C01"/>
    <w:rsid w:val="00105585"/>
    <w:rsid w:val="00110829"/>
    <w:rsid w:val="00110B4A"/>
    <w:rsid w:val="0011320F"/>
    <w:rsid w:val="00117A1A"/>
    <w:rsid w:val="0012409B"/>
    <w:rsid w:val="00124C4A"/>
    <w:rsid w:val="001260DF"/>
    <w:rsid w:val="00130E69"/>
    <w:rsid w:val="001331BA"/>
    <w:rsid w:val="001347E9"/>
    <w:rsid w:val="00136C31"/>
    <w:rsid w:val="0013782A"/>
    <w:rsid w:val="001417B6"/>
    <w:rsid w:val="0014493F"/>
    <w:rsid w:val="00152016"/>
    <w:rsid w:val="001533E7"/>
    <w:rsid w:val="00156530"/>
    <w:rsid w:val="001635C9"/>
    <w:rsid w:val="001675A5"/>
    <w:rsid w:val="00172BBA"/>
    <w:rsid w:val="00180012"/>
    <w:rsid w:val="001A4655"/>
    <w:rsid w:val="001A57D7"/>
    <w:rsid w:val="001A5C0A"/>
    <w:rsid w:val="001C4456"/>
    <w:rsid w:val="001D38E3"/>
    <w:rsid w:val="001D4DC9"/>
    <w:rsid w:val="001D5B2C"/>
    <w:rsid w:val="002007BD"/>
    <w:rsid w:val="002100A7"/>
    <w:rsid w:val="002139BC"/>
    <w:rsid w:val="00234002"/>
    <w:rsid w:val="00236D8D"/>
    <w:rsid w:val="00245F3D"/>
    <w:rsid w:val="00251FBB"/>
    <w:rsid w:val="002679D2"/>
    <w:rsid w:val="002A3FF6"/>
    <w:rsid w:val="002A5941"/>
    <w:rsid w:val="002B61F6"/>
    <w:rsid w:val="002B646D"/>
    <w:rsid w:val="002D183C"/>
    <w:rsid w:val="002D4E1A"/>
    <w:rsid w:val="002D51DB"/>
    <w:rsid w:val="002D6FA7"/>
    <w:rsid w:val="002E63CD"/>
    <w:rsid w:val="002F5144"/>
    <w:rsid w:val="002F5A23"/>
    <w:rsid w:val="002F6E12"/>
    <w:rsid w:val="00313310"/>
    <w:rsid w:val="00313DB8"/>
    <w:rsid w:val="00314DAE"/>
    <w:rsid w:val="00324226"/>
    <w:rsid w:val="00340D83"/>
    <w:rsid w:val="00345F93"/>
    <w:rsid w:val="00353C09"/>
    <w:rsid w:val="00356B97"/>
    <w:rsid w:val="00364D3A"/>
    <w:rsid w:val="00372FF1"/>
    <w:rsid w:val="003851B5"/>
    <w:rsid w:val="003945B3"/>
    <w:rsid w:val="003A180A"/>
    <w:rsid w:val="003A6D5C"/>
    <w:rsid w:val="003C4BC4"/>
    <w:rsid w:val="003C4F28"/>
    <w:rsid w:val="003E310A"/>
    <w:rsid w:val="003E39D3"/>
    <w:rsid w:val="003E403A"/>
    <w:rsid w:val="003E7D34"/>
    <w:rsid w:val="003F2287"/>
    <w:rsid w:val="003F3FC7"/>
    <w:rsid w:val="00407DC4"/>
    <w:rsid w:val="00410DCB"/>
    <w:rsid w:val="0041701F"/>
    <w:rsid w:val="00421524"/>
    <w:rsid w:val="00432A4E"/>
    <w:rsid w:val="00436BD2"/>
    <w:rsid w:val="004630CE"/>
    <w:rsid w:val="004674C0"/>
    <w:rsid w:val="00471142"/>
    <w:rsid w:val="00471423"/>
    <w:rsid w:val="004756E1"/>
    <w:rsid w:val="004759B7"/>
    <w:rsid w:val="004765E4"/>
    <w:rsid w:val="004853A0"/>
    <w:rsid w:val="00490126"/>
    <w:rsid w:val="004914E8"/>
    <w:rsid w:val="00494AAC"/>
    <w:rsid w:val="004B6F88"/>
    <w:rsid w:val="004C21B8"/>
    <w:rsid w:val="004D03EA"/>
    <w:rsid w:val="004D139C"/>
    <w:rsid w:val="004D4824"/>
    <w:rsid w:val="004D4BC3"/>
    <w:rsid w:val="004E0DDC"/>
    <w:rsid w:val="004E2C74"/>
    <w:rsid w:val="004F28B3"/>
    <w:rsid w:val="004F2BE5"/>
    <w:rsid w:val="004F35C8"/>
    <w:rsid w:val="004F7B6C"/>
    <w:rsid w:val="00532BF9"/>
    <w:rsid w:val="00535DE2"/>
    <w:rsid w:val="00537235"/>
    <w:rsid w:val="00545F9D"/>
    <w:rsid w:val="005547DB"/>
    <w:rsid w:val="00554BFF"/>
    <w:rsid w:val="005553E6"/>
    <w:rsid w:val="0055704F"/>
    <w:rsid w:val="0056142A"/>
    <w:rsid w:val="00567862"/>
    <w:rsid w:val="005810F5"/>
    <w:rsid w:val="0058341D"/>
    <w:rsid w:val="00592AD8"/>
    <w:rsid w:val="005A0B6F"/>
    <w:rsid w:val="005B4411"/>
    <w:rsid w:val="005E7C88"/>
    <w:rsid w:val="005F1A7A"/>
    <w:rsid w:val="005F281F"/>
    <w:rsid w:val="00613DAC"/>
    <w:rsid w:val="00614154"/>
    <w:rsid w:val="0062201D"/>
    <w:rsid w:val="00624C27"/>
    <w:rsid w:val="00625CA0"/>
    <w:rsid w:val="00627A5E"/>
    <w:rsid w:val="00636E26"/>
    <w:rsid w:val="00640CE5"/>
    <w:rsid w:val="00643655"/>
    <w:rsid w:val="00644FF2"/>
    <w:rsid w:val="00654A5E"/>
    <w:rsid w:val="00661705"/>
    <w:rsid w:val="006810F6"/>
    <w:rsid w:val="00682A72"/>
    <w:rsid w:val="0068530D"/>
    <w:rsid w:val="006863CA"/>
    <w:rsid w:val="00686E2E"/>
    <w:rsid w:val="00686EDA"/>
    <w:rsid w:val="0069673E"/>
    <w:rsid w:val="006A033A"/>
    <w:rsid w:val="006B76A9"/>
    <w:rsid w:val="006C3C6F"/>
    <w:rsid w:val="006C470C"/>
    <w:rsid w:val="006C5109"/>
    <w:rsid w:val="006C7502"/>
    <w:rsid w:val="006D74AE"/>
    <w:rsid w:val="006E3EEE"/>
    <w:rsid w:val="006E5BE2"/>
    <w:rsid w:val="006E61E3"/>
    <w:rsid w:val="006F5D48"/>
    <w:rsid w:val="007015AA"/>
    <w:rsid w:val="00711784"/>
    <w:rsid w:val="00712BA0"/>
    <w:rsid w:val="007136C8"/>
    <w:rsid w:val="00726505"/>
    <w:rsid w:val="007346CD"/>
    <w:rsid w:val="0074439E"/>
    <w:rsid w:val="00750D12"/>
    <w:rsid w:val="007544F5"/>
    <w:rsid w:val="00761763"/>
    <w:rsid w:val="0076798E"/>
    <w:rsid w:val="00772175"/>
    <w:rsid w:val="007C33D9"/>
    <w:rsid w:val="007C4394"/>
    <w:rsid w:val="007D0D6D"/>
    <w:rsid w:val="007D6BD4"/>
    <w:rsid w:val="007E2837"/>
    <w:rsid w:val="007E3535"/>
    <w:rsid w:val="007E71B2"/>
    <w:rsid w:val="007F1105"/>
    <w:rsid w:val="007F2792"/>
    <w:rsid w:val="007F325C"/>
    <w:rsid w:val="0080162B"/>
    <w:rsid w:val="00804EE1"/>
    <w:rsid w:val="00805B16"/>
    <w:rsid w:val="008063DD"/>
    <w:rsid w:val="008073C9"/>
    <w:rsid w:val="00811C3F"/>
    <w:rsid w:val="00814A57"/>
    <w:rsid w:val="008175A0"/>
    <w:rsid w:val="008224D1"/>
    <w:rsid w:val="00826FE7"/>
    <w:rsid w:val="0083178B"/>
    <w:rsid w:val="00837DE9"/>
    <w:rsid w:val="0084338A"/>
    <w:rsid w:val="00844299"/>
    <w:rsid w:val="00855C12"/>
    <w:rsid w:val="00862F89"/>
    <w:rsid w:val="008809E2"/>
    <w:rsid w:val="0089028B"/>
    <w:rsid w:val="00891563"/>
    <w:rsid w:val="008A2035"/>
    <w:rsid w:val="008A32D7"/>
    <w:rsid w:val="008C30A2"/>
    <w:rsid w:val="008C6497"/>
    <w:rsid w:val="008D3230"/>
    <w:rsid w:val="008D667A"/>
    <w:rsid w:val="008E02A6"/>
    <w:rsid w:val="008E260E"/>
    <w:rsid w:val="008E534C"/>
    <w:rsid w:val="008E6D92"/>
    <w:rsid w:val="008F7360"/>
    <w:rsid w:val="00901E11"/>
    <w:rsid w:val="00911F1C"/>
    <w:rsid w:val="0093236D"/>
    <w:rsid w:val="00954169"/>
    <w:rsid w:val="00957B32"/>
    <w:rsid w:val="0096567A"/>
    <w:rsid w:val="00966E8B"/>
    <w:rsid w:val="0096745A"/>
    <w:rsid w:val="00971D51"/>
    <w:rsid w:val="00971D5C"/>
    <w:rsid w:val="00974766"/>
    <w:rsid w:val="009756F1"/>
    <w:rsid w:val="009819F4"/>
    <w:rsid w:val="00981C35"/>
    <w:rsid w:val="00984A31"/>
    <w:rsid w:val="009944E9"/>
    <w:rsid w:val="00995F3B"/>
    <w:rsid w:val="00997490"/>
    <w:rsid w:val="009A1DE0"/>
    <w:rsid w:val="009A3EE7"/>
    <w:rsid w:val="009A6859"/>
    <w:rsid w:val="009B0DA2"/>
    <w:rsid w:val="009B49EE"/>
    <w:rsid w:val="009B6626"/>
    <w:rsid w:val="009C5229"/>
    <w:rsid w:val="009C5ABF"/>
    <w:rsid w:val="009C76F9"/>
    <w:rsid w:val="009D1575"/>
    <w:rsid w:val="009E7FFB"/>
    <w:rsid w:val="00A02A3B"/>
    <w:rsid w:val="00A033C3"/>
    <w:rsid w:val="00A23214"/>
    <w:rsid w:val="00A32813"/>
    <w:rsid w:val="00A3684A"/>
    <w:rsid w:val="00A4486A"/>
    <w:rsid w:val="00A52091"/>
    <w:rsid w:val="00A60AF4"/>
    <w:rsid w:val="00A610F9"/>
    <w:rsid w:val="00A63F6D"/>
    <w:rsid w:val="00A644AC"/>
    <w:rsid w:val="00A64C87"/>
    <w:rsid w:val="00A667C8"/>
    <w:rsid w:val="00A67B59"/>
    <w:rsid w:val="00A738FA"/>
    <w:rsid w:val="00A74C57"/>
    <w:rsid w:val="00A77B92"/>
    <w:rsid w:val="00A96CF3"/>
    <w:rsid w:val="00AA40B3"/>
    <w:rsid w:val="00AA6FEB"/>
    <w:rsid w:val="00AE2B1F"/>
    <w:rsid w:val="00AF062F"/>
    <w:rsid w:val="00AF4FE3"/>
    <w:rsid w:val="00B01203"/>
    <w:rsid w:val="00B0592B"/>
    <w:rsid w:val="00B07D22"/>
    <w:rsid w:val="00B12D49"/>
    <w:rsid w:val="00B1391E"/>
    <w:rsid w:val="00B1434A"/>
    <w:rsid w:val="00B14EC1"/>
    <w:rsid w:val="00B158D2"/>
    <w:rsid w:val="00B226CA"/>
    <w:rsid w:val="00B33093"/>
    <w:rsid w:val="00B35A12"/>
    <w:rsid w:val="00B36352"/>
    <w:rsid w:val="00B41AE8"/>
    <w:rsid w:val="00B44C6B"/>
    <w:rsid w:val="00B6082B"/>
    <w:rsid w:val="00B60941"/>
    <w:rsid w:val="00B609D5"/>
    <w:rsid w:val="00B61CA4"/>
    <w:rsid w:val="00B756C8"/>
    <w:rsid w:val="00B81488"/>
    <w:rsid w:val="00B82102"/>
    <w:rsid w:val="00B82546"/>
    <w:rsid w:val="00B86539"/>
    <w:rsid w:val="00B91A46"/>
    <w:rsid w:val="00B97E10"/>
    <w:rsid w:val="00BA03AD"/>
    <w:rsid w:val="00BB45D0"/>
    <w:rsid w:val="00BC02CC"/>
    <w:rsid w:val="00BC2C9F"/>
    <w:rsid w:val="00BC553F"/>
    <w:rsid w:val="00BC7459"/>
    <w:rsid w:val="00BD2869"/>
    <w:rsid w:val="00BE1588"/>
    <w:rsid w:val="00BE15C4"/>
    <w:rsid w:val="00BE4D4C"/>
    <w:rsid w:val="00BE6645"/>
    <w:rsid w:val="00BF5C45"/>
    <w:rsid w:val="00C00301"/>
    <w:rsid w:val="00C10722"/>
    <w:rsid w:val="00C11859"/>
    <w:rsid w:val="00C13228"/>
    <w:rsid w:val="00C1365C"/>
    <w:rsid w:val="00C14484"/>
    <w:rsid w:val="00C22EB0"/>
    <w:rsid w:val="00C30BD5"/>
    <w:rsid w:val="00C36D2E"/>
    <w:rsid w:val="00C44A4C"/>
    <w:rsid w:val="00C47071"/>
    <w:rsid w:val="00C669C3"/>
    <w:rsid w:val="00C75FE4"/>
    <w:rsid w:val="00C76834"/>
    <w:rsid w:val="00C813F0"/>
    <w:rsid w:val="00C819BB"/>
    <w:rsid w:val="00C91E0E"/>
    <w:rsid w:val="00C9736D"/>
    <w:rsid w:val="00CA02BD"/>
    <w:rsid w:val="00CA626D"/>
    <w:rsid w:val="00CB052A"/>
    <w:rsid w:val="00CB0862"/>
    <w:rsid w:val="00CB6ACE"/>
    <w:rsid w:val="00CC089E"/>
    <w:rsid w:val="00CC2C57"/>
    <w:rsid w:val="00CC59F0"/>
    <w:rsid w:val="00CE06CE"/>
    <w:rsid w:val="00CE1BA4"/>
    <w:rsid w:val="00CE2AB8"/>
    <w:rsid w:val="00CF419B"/>
    <w:rsid w:val="00CF79FB"/>
    <w:rsid w:val="00D022B3"/>
    <w:rsid w:val="00D126C8"/>
    <w:rsid w:val="00D20A52"/>
    <w:rsid w:val="00D23C31"/>
    <w:rsid w:val="00D243ED"/>
    <w:rsid w:val="00D357CC"/>
    <w:rsid w:val="00D43D97"/>
    <w:rsid w:val="00D44C15"/>
    <w:rsid w:val="00D53D71"/>
    <w:rsid w:val="00D544E1"/>
    <w:rsid w:val="00D54F19"/>
    <w:rsid w:val="00D63313"/>
    <w:rsid w:val="00D701AC"/>
    <w:rsid w:val="00D77C7C"/>
    <w:rsid w:val="00D81154"/>
    <w:rsid w:val="00D82B32"/>
    <w:rsid w:val="00D838E0"/>
    <w:rsid w:val="00D861B1"/>
    <w:rsid w:val="00D86965"/>
    <w:rsid w:val="00D92C0E"/>
    <w:rsid w:val="00D94CE1"/>
    <w:rsid w:val="00D95B21"/>
    <w:rsid w:val="00DA2132"/>
    <w:rsid w:val="00DA48B8"/>
    <w:rsid w:val="00DB4786"/>
    <w:rsid w:val="00DC4F7F"/>
    <w:rsid w:val="00DC5E03"/>
    <w:rsid w:val="00DE3EF3"/>
    <w:rsid w:val="00DF0FFC"/>
    <w:rsid w:val="00E040EC"/>
    <w:rsid w:val="00E05969"/>
    <w:rsid w:val="00E07C61"/>
    <w:rsid w:val="00E10293"/>
    <w:rsid w:val="00E105B7"/>
    <w:rsid w:val="00E11DF0"/>
    <w:rsid w:val="00E12951"/>
    <w:rsid w:val="00E1643C"/>
    <w:rsid w:val="00E22587"/>
    <w:rsid w:val="00E34C72"/>
    <w:rsid w:val="00E44A31"/>
    <w:rsid w:val="00E46A96"/>
    <w:rsid w:val="00E511E2"/>
    <w:rsid w:val="00E57AAC"/>
    <w:rsid w:val="00E62734"/>
    <w:rsid w:val="00E6499D"/>
    <w:rsid w:val="00E725E5"/>
    <w:rsid w:val="00E73DCF"/>
    <w:rsid w:val="00E901D4"/>
    <w:rsid w:val="00E918DD"/>
    <w:rsid w:val="00EA0EB5"/>
    <w:rsid w:val="00EA68BF"/>
    <w:rsid w:val="00EC4151"/>
    <w:rsid w:val="00EC4EB8"/>
    <w:rsid w:val="00ED5F8C"/>
    <w:rsid w:val="00ED772D"/>
    <w:rsid w:val="00EE1FF1"/>
    <w:rsid w:val="00EE4CEE"/>
    <w:rsid w:val="00EE73B4"/>
    <w:rsid w:val="00EF07E9"/>
    <w:rsid w:val="00EF5160"/>
    <w:rsid w:val="00EF7C5C"/>
    <w:rsid w:val="00F0157A"/>
    <w:rsid w:val="00F02CB2"/>
    <w:rsid w:val="00F0651A"/>
    <w:rsid w:val="00F12D44"/>
    <w:rsid w:val="00F1463C"/>
    <w:rsid w:val="00F20031"/>
    <w:rsid w:val="00F20B63"/>
    <w:rsid w:val="00F3542C"/>
    <w:rsid w:val="00F3770B"/>
    <w:rsid w:val="00F50D6E"/>
    <w:rsid w:val="00F67AAE"/>
    <w:rsid w:val="00F74440"/>
    <w:rsid w:val="00F83C04"/>
    <w:rsid w:val="00F94990"/>
    <w:rsid w:val="00F94F2F"/>
    <w:rsid w:val="00FA1319"/>
    <w:rsid w:val="00FA3DC8"/>
    <w:rsid w:val="00FB3D71"/>
    <w:rsid w:val="00FB784D"/>
    <w:rsid w:val="00FC3EF9"/>
    <w:rsid w:val="00FC5511"/>
    <w:rsid w:val="00FD145A"/>
    <w:rsid w:val="00FD2C31"/>
    <w:rsid w:val="00FE0469"/>
    <w:rsid w:val="00FE1080"/>
    <w:rsid w:val="00FE27AE"/>
    <w:rsid w:val="00FE6C1F"/>
    <w:rsid w:val="00FE6FF2"/>
    <w:rsid w:val="00FF4821"/>
    <w:rsid w:val="07592B22"/>
    <w:rsid w:val="0C028669"/>
    <w:rsid w:val="2137D0DB"/>
    <w:rsid w:val="390FE085"/>
    <w:rsid w:val="397B25E5"/>
    <w:rsid w:val="397C7950"/>
    <w:rsid w:val="3BCAE8D0"/>
    <w:rsid w:val="51F09160"/>
    <w:rsid w:val="5288F78E"/>
    <w:rsid w:val="57308AE5"/>
    <w:rsid w:val="58EABB7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foa.org/contact-fo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watch?v=qhqclWudh7s&amp;list=PLC7CC6B17EF009849&amp;index=27&amp;feature=plpp_vide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watch?v=pIlBlNW7sOo&amp;list=PLC7CC6B17EF009849&amp;index=28&amp;feature=plpp_vide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thefoa.org/tech/ref/safety/saf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Props1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B188E-9C52-4E64-B368-E8C247334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F7BDD-C97D-4208-A6A5-5EDB44D6941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1d9a0ab-85aa-47a9-8dc1-149a4d5f9406"/>
    <ds:schemaRef ds:uri="501647fb-201b-46d5-903d-312fe7da338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1594</Words>
  <Characters>9087</Characters>
  <Application>Microsoft Office Word</Application>
  <DocSecurity>0</DocSecurity>
  <Lines>75</Lines>
  <Paragraphs>21</Paragraphs>
  <ScaleCrop>false</ScaleCrop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7</cp:revision>
  <dcterms:created xsi:type="dcterms:W3CDTF">2024-04-24T18:43:00Z</dcterms:created>
  <dcterms:modified xsi:type="dcterms:W3CDTF">2024-12-13T18:30:00Z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